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08127FF8" w:rsidR="007B48AC" w:rsidRPr="00616BC1" w:rsidRDefault="009B68D2" w:rsidP="00610D85">
      <w:pPr>
        <w:shd w:val="clear" w:color="auto" w:fill="FFFFFF"/>
        <w:jc w:val="center"/>
        <w:rPr>
          <w:b/>
          <w:bCs/>
          <w:color w:val="222222"/>
          <w:sz w:val="36"/>
          <w:szCs w:val="36"/>
        </w:rPr>
      </w:pPr>
      <w:r w:rsidRPr="00616BC1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DB5" w:rsidRPr="00616BC1">
        <w:rPr>
          <w:b/>
          <w:bCs/>
          <w:color w:val="222222"/>
          <w:sz w:val="36"/>
          <w:szCs w:val="36"/>
        </w:rPr>
        <w:t xml:space="preserve">SANYS Update </w:t>
      </w:r>
      <w:r w:rsidR="002673E4" w:rsidRPr="00616BC1">
        <w:rPr>
          <w:b/>
          <w:bCs/>
          <w:color w:val="222222"/>
          <w:sz w:val="36"/>
          <w:szCs w:val="36"/>
        </w:rPr>
        <w:t>8</w:t>
      </w:r>
      <w:r w:rsidR="00D93230" w:rsidRPr="00616BC1">
        <w:rPr>
          <w:b/>
          <w:bCs/>
          <w:color w:val="222222"/>
          <w:sz w:val="36"/>
          <w:szCs w:val="36"/>
        </w:rPr>
        <w:t>/</w:t>
      </w:r>
      <w:r w:rsidR="00891911" w:rsidRPr="00616BC1">
        <w:rPr>
          <w:b/>
          <w:bCs/>
          <w:color w:val="222222"/>
          <w:sz w:val="36"/>
          <w:szCs w:val="36"/>
        </w:rPr>
        <w:t>30</w:t>
      </w:r>
      <w:r w:rsidR="00D93230" w:rsidRPr="00616BC1">
        <w:rPr>
          <w:b/>
          <w:bCs/>
          <w:color w:val="222222"/>
          <w:sz w:val="36"/>
          <w:szCs w:val="36"/>
        </w:rPr>
        <w:t>/</w:t>
      </w:r>
      <w:r w:rsidR="0085463C" w:rsidRPr="00616BC1">
        <w:rPr>
          <w:b/>
          <w:bCs/>
          <w:color w:val="222222"/>
          <w:sz w:val="36"/>
          <w:szCs w:val="36"/>
        </w:rPr>
        <w:t>202</w:t>
      </w:r>
      <w:r w:rsidR="00C46B91" w:rsidRPr="00616BC1">
        <w:rPr>
          <w:b/>
          <w:bCs/>
          <w:color w:val="222222"/>
          <w:sz w:val="36"/>
          <w:szCs w:val="36"/>
        </w:rPr>
        <w:t>1</w:t>
      </w:r>
    </w:p>
    <w:p w14:paraId="573D27D0" w14:textId="5C533EA2" w:rsidR="00683621" w:rsidRPr="00616BC1" w:rsidRDefault="00683621" w:rsidP="00683621">
      <w:pPr>
        <w:rPr>
          <w:sz w:val="36"/>
          <w:szCs w:val="36"/>
        </w:rPr>
      </w:pPr>
    </w:p>
    <w:p w14:paraId="29BDF2B4" w14:textId="5C46A23D" w:rsidR="00891911" w:rsidRPr="00616BC1" w:rsidRDefault="00891911" w:rsidP="00610D85">
      <w:pPr>
        <w:jc w:val="center"/>
        <w:rPr>
          <w:sz w:val="36"/>
          <w:szCs w:val="36"/>
        </w:rPr>
      </w:pPr>
    </w:p>
    <w:p w14:paraId="7714B31C" w14:textId="77777777" w:rsidR="00891911" w:rsidRPr="00616BC1" w:rsidRDefault="00891911" w:rsidP="00891911">
      <w:pPr>
        <w:ind w:left="90"/>
        <w:jc w:val="center"/>
        <w:rPr>
          <w:color w:val="1F4E79" w:themeColor="accent5" w:themeShade="80"/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>SANYS 2021 Central/Northern Regional</w:t>
      </w:r>
    </w:p>
    <w:p w14:paraId="70284390" w14:textId="77777777" w:rsidR="00891911" w:rsidRPr="00616BC1" w:rsidRDefault="00891911" w:rsidP="00891911">
      <w:pPr>
        <w:ind w:left="90"/>
        <w:jc w:val="center"/>
        <w:rPr>
          <w:color w:val="1F4E79" w:themeColor="accent5" w:themeShade="80"/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 xml:space="preserve">Self-Advocacy Conference </w:t>
      </w:r>
    </w:p>
    <w:p w14:paraId="53B4D808" w14:textId="77777777" w:rsidR="00891911" w:rsidRPr="00616BC1" w:rsidRDefault="00891911" w:rsidP="00891911">
      <w:pPr>
        <w:ind w:left="90"/>
        <w:jc w:val="center"/>
        <w:rPr>
          <w:color w:val="1F4E79" w:themeColor="accent5" w:themeShade="80"/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>“We’re Back, Stronger Than Ever”</w:t>
      </w:r>
    </w:p>
    <w:p w14:paraId="6CBD3FCF" w14:textId="1CCAEF9B" w:rsidR="00891911" w:rsidRPr="00616BC1" w:rsidRDefault="00891911" w:rsidP="00610D85">
      <w:pPr>
        <w:ind w:left="90"/>
        <w:jc w:val="center"/>
        <w:rPr>
          <w:color w:val="1F4E79" w:themeColor="accent5" w:themeShade="80"/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>September 1</w:t>
      </w:r>
      <w:r w:rsidRPr="00616BC1">
        <w:rPr>
          <w:color w:val="1F4E79" w:themeColor="accent5" w:themeShade="80"/>
          <w:sz w:val="36"/>
          <w:szCs w:val="36"/>
          <w:vertAlign w:val="superscript"/>
        </w:rPr>
        <w:t>st</w:t>
      </w:r>
      <w:r w:rsidRPr="00616BC1">
        <w:rPr>
          <w:color w:val="1F4E79" w:themeColor="accent5" w:themeShade="80"/>
          <w:sz w:val="36"/>
          <w:szCs w:val="36"/>
        </w:rPr>
        <w:t xml:space="preserve"> and 2</w:t>
      </w:r>
      <w:r w:rsidRPr="00616BC1">
        <w:rPr>
          <w:color w:val="1F4E79" w:themeColor="accent5" w:themeShade="80"/>
          <w:sz w:val="36"/>
          <w:szCs w:val="36"/>
          <w:vertAlign w:val="superscript"/>
        </w:rPr>
        <w:t>nd</w:t>
      </w:r>
      <w:r w:rsidRPr="00616BC1">
        <w:rPr>
          <w:color w:val="1F4E79" w:themeColor="accent5" w:themeShade="80"/>
          <w:sz w:val="36"/>
          <w:szCs w:val="36"/>
        </w:rPr>
        <w:t>, 2021</w:t>
      </w:r>
    </w:p>
    <w:p w14:paraId="3345EA5A" w14:textId="2222F50A" w:rsidR="00891911" w:rsidRPr="00616BC1" w:rsidRDefault="00891911" w:rsidP="00891911">
      <w:pPr>
        <w:ind w:left="90"/>
        <w:jc w:val="center"/>
        <w:rPr>
          <w:color w:val="1F4E79" w:themeColor="accent5" w:themeShade="80"/>
          <w:sz w:val="36"/>
          <w:szCs w:val="36"/>
        </w:rPr>
      </w:pPr>
    </w:p>
    <w:p w14:paraId="321F577A" w14:textId="40D378BA" w:rsidR="00610D85" w:rsidRPr="00616BC1" w:rsidRDefault="00610D85" w:rsidP="00891911">
      <w:pPr>
        <w:ind w:left="90"/>
        <w:jc w:val="center"/>
        <w:rPr>
          <w:color w:val="1F4E79" w:themeColor="accent5" w:themeShade="80"/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 xml:space="preserve">Please note that there are three different zoom links listed at the bottom of each section of the conference </w:t>
      </w:r>
    </w:p>
    <w:p w14:paraId="1C3C45CE" w14:textId="48C3FF38" w:rsidR="00891911" w:rsidRPr="00616BC1" w:rsidRDefault="00610D85" w:rsidP="00610D85">
      <w:pPr>
        <w:tabs>
          <w:tab w:val="left" w:pos="7766"/>
        </w:tabs>
        <w:rPr>
          <w:sz w:val="36"/>
          <w:szCs w:val="36"/>
        </w:rPr>
      </w:pPr>
      <w:r w:rsidRPr="00616BC1">
        <w:rPr>
          <w:sz w:val="36"/>
          <w:szCs w:val="36"/>
        </w:rPr>
        <w:tab/>
      </w:r>
    </w:p>
    <w:p w14:paraId="4F4EB1C6" w14:textId="77777777" w:rsidR="00891911" w:rsidRPr="00616BC1" w:rsidRDefault="00891911" w:rsidP="00891911">
      <w:pPr>
        <w:rPr>
          <w:color w:val="1F4E79" w:themeColor="accent5" w:themeShade="80"/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>September 1</w:t>
      </w:r>
      <w:proofErr w:type="gramStart"/>
      <w:r w:rsidRPr="00616BC1">
        <w:rPr>
          <w:color w:val="1F4E79" w:themeColor="accent5" w:themeShade="80"/>
          <w:sz w:val="36"/>
          <w:szCs w:val="36"/>
          <w:vertAlign w:val="superscript"/>
        </w:rPr>
        <w:t xml:space="preserve">st </w:t>
      </w:r>
      <w:r w:rsidRPr="00616BC1">
        <w:rPr>
          <w:color w:val="1F4E79" w:themeColor="accent5" w:themeShade="80"/>
          <w:sz w:val="36"/>
          <w:szCs w:val="36"/>
        </w:rPr>
        <w:t xml:space="preserve"> (</w:t>
      </w:r>
      <w:proofErr w:type="gramEnd"/>
      <w:r w:rsidRPr="00616BC1">
        <w:rPr>
          <w:color w:val="1F4E79" w:themeColor="accent5" w:themeShade="80"/>
          <w:sz w:val="36"/>
          <w:szCs w:val="36"/>
        </w:rPr>
        <w:t>6:00 PM – 8:00 PM)</w:t>
      </w:r>
    </w:p>
    <w:p w14:paraId="1906CCC7" w14:textId="77777777" w:rsidR="00891911" w:rsidRPr="00616BC1" w:rsidRDefault="00891911" w:rsidP="00891911">
      <w:pPr>
        <w:rPr>
          <w:sz w:val="36"/>
          <w:szCs w:val="36"/>
        </w:rPr>
      </w:pPr>
    </w:p>
    <w:p w14:paraId="34EAAB96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6:00 PM:</w:t>
      </w:r>
    </w:p>
    <w:p w14:paraId="29C5634C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 xml:space="preserve">Welcoming remarks from our Board President, BJ </w:t>
      </w:r>
      <w:proofErr w:type="spellStart"/>
      <w:r w:rsidRPr="00616BC1">
        <w:rPr>
          <w:sz w:val="36"/>
          <w:szCs w:val="36"/>
        </w:rPr>
        <w:t>Stasio</w:t>
      </w:r>
      <w:proofErr w:type="spellEnd"/>
    </w:p>
    <w:p w14:paraId="147F313B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Housekeeping remarks from Robert Belden</w:t>
      </w:r>
    </w:p>
    <w:p w14:paraId="6E905702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Introductions by our Master of Ceremonies Kevin Cobb</w:t>
      </w:r>
    </w:p>
    <w:p w14:paraId="3266D8DF" w14:textId="77777777" w:rsidR="00891911" w:rsidRPr="00616BC1" w:rsidRDefault="00891911" w:rsidP="00891911">
      <w:pPr>
        <w:rPr>
          <w:sz w:val="36"/>
          <w:szCs w:val="36"/>
        </w:rPr>
      </w:pPr>
    </w:p>
    <w:p w14:paraId="2E9AA147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6:15 PM - Keynote Presentation by Sally Johnston</w:t>
      </w:r>
    </w:p>
    <w:p w14:paraId="7D29F875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ab/>
        <w:t xml:space="preserve">Come listen to Sally, a longtime disability rights activist in Central NY who was instrumental in the forming of Disabled </w:t>
      </w:r>
      <w:proofErr w:type="gramStart"/>
      <w:r w:rsidRPr="00616BC1">
        <w:rPr>
          <w:sz w:val="36"/>
          <w:szCs w:val="36"/>
        </w:rPr>
        <w:t>In</w:t>
      </w:r>
      <w:proofErr w:type="gramEnd"/>
      <w:r w:rsidRPr="00616BC1">
        <w:rPr>
          <w:sz w:val="36"/>
          <w:szCs w:val="36"/>
        </w:rPr>
        <w:t xml:space="preserve"> Action, a rights organization responsible for many advancements in accessibility and civil rights for people with disabilities in Syracuse and Central NY.  Sally was also a Field Assistant for SANYS in the early days of the Grass Roots Organizing Program, a position which put her in the forefront of the creation of many of the self-advocacy groups that formed in Central NY.  Many of these groups are still meeting regularly today</w:t>
      </w:r>
    </w:p>
    <w:p w14:paraId="4E2D8E46" w14:textId="77777777" w:rsidR="00891911" w:rsidRPr="00616BC1" w:rsidRDefault="00891911" w:rsidP="00891911">
      <w:pPr>
        <w:rPr>
          <w:sz w:val="36"/>
          <w:szCs w:val="36"/>
        </w:rPr>
      </w:pPr>
    </w:p>
    <w:p w14:paraId="44B7F151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7:15 - Talent Show</w:t>
      </w:r>
    </w:p>
    <w:p w14:paraId="5FB17AC1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lastRenderedPageBreak/>
        <w:t>Listen as our regional self-advocates showcase their talents.  Feel free to get in line to show off your own.</w:t>
      </w:r>
    </w:p>
    <w:p w14:paraId="36BF1F25" w14:textId="77777777" w:rsidR="00891911" w:rsidRPr="00616BC1" w:rsidRDefault="00891911" w:rsidP="00891911">
      <w:pPr>
        <w:rPr>
          <w:sz w:val="36"/>
          <w:szCs w:val="36"/>
        </w:rPr>
      </w:pPr>
    </w:p>
    <w:p w14:paraId="5D1AB0E5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Join Zoom Meeting</w:t>
      </w:r>
    </w:p>
    <w:p w14:paraId="640134F4" w14:textId="77777777" w:rsidR="00891911" w:rsidRPr="00616BC1" w:rsidRDefault="00891911" w:rsidP="00891911">
      <w:pPr>
        <w:rPr>
          <w:sz w:val="36"/>
          <w:szCs w:val="36"/>
        </w:rPr>
      </w:pPr>
      <w:hyperlink r:id="rId6" w:history="1">
        <w:r w:rsidRPr="00616BC1">
          <w:rPr>
            <w:rStyle w:val="Hyperlink"/>
            <w:sz w:val="36"/>
            <w:szCs w:val="36"/>
          </w:rPr>
          <w:t>https://us02web.zoom.us/j/86923094950</w:t>
        </w:r>
      </w:hyperlink>
    </w:p>
    <w:p w14:paraId="1D5966D5" w14:textId="77777777" w:rsidR="00891911" w:rsidRPr="00616BC1" w:rsidRDefault="00891911" w:rsidP="00891911">
      <w:pPr>
        <w:rPr>
          <w:sz w:val="36"/>
          <w:szCs w:val="36"/>
        </w:rPr>
      </w:pPr>
    </w:p>
    <w:p w14:paraId="09CACC54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Dial by your location</w:t>
      </w:r>
    </w:p>
    <w:p w14:paraId="440D68EA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 xml:space="preserve">     +1 929 205 6099 US (New York)</w:t>
      </w:r>
    </w:p>
    <w:p w14:paraId="517EADE7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Meeting ID: 869 2309 4950</w:t>
      </w:r>
    </w:p>
    <w:p w14:paraId="156BE4B4" w14:textId="77777777" w:rsidR="00610D85" w:rsidRPr="00616BC1" w:rsidRDefault="00610D85" w:rsidP="00891911">
      <w:pPr>
        <w:rPr>
          <w:color w:val="1F4E79" w:themeColor="accent5" w:themeShade="80"/>
          <w:sz w:val="36"/>
          <w:szCs w:val="36"/>
        </w:rPr>
      </w:pPr>
    </w:p>
    <w:p w14:paraId="03E2490B" w14:textId="5A8AAF17" w:rsidR="00891911" w:rsidRPr="00616BC1" w:rsidRDefault="00891911" w:rsidP="00891911">
      <w:pPr>
        <w:rPr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>September 2</w:t>
      </w:r>
      <w:proofErr w:type="gramStart"/>
      <w:r w:rsidRPr="00616BC1">
        <w:rPr>
          <w:color w:val="1F4E79" w:themeColor="accent5" w:themeShade="80"/>
          <w:sz w:val="36"/>
          <w:szCs w:val="36"/>
          <w:vertAlign w:val="superscript"/>
        </w:rPr>
        <w:t>nd</w:t>
      </w:r>
      <w:r w:rsidRPr="00616BC1">
        <w:rPr>
          <w:color w:val="1F4E79" w:themeColor="accent5" w:themeShade="80"/>
          <w:sz w:val="36"/>
          <w:szCs w:val="36"/>
        </w:rPr>
        <w:t xml:space="preserve">  (</w:t>
      </w:r>
      <w:proofErr w:type="gramEnd"/>
      <w:r w:rsidRPr="00616BC1">
        <w:rPr>
          <w:color w:val="1F4E79" w:themeColor="accent5" w:themeShade="80"/>
          <w:sz w:val="36"/>
          <w:szCs w:val="36"/>
        </w:rPr>
        <w:t>11:00 AM -3:00 PM)</w:t>
      </w:r>
    </w:p>
    <w:p w14:paraId="1B18E179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Please note the new Zoom link at the bottom</w:t>
      </w:r>
    </w:p>
    <w:p w14:paraId="248E9475" w14:textId="77777777" w:rsidR="00891911" w:rsidRPr="00616BC1" w:rsidRDefault="00891911" w:rsidP="00891911">
      <w:pPr>
        <w:rPr>
          <w:sz w:val="36"/>
          <w:szCs w:val="36"/>
        </w:rPr>
      </w:pPr>
    </w:p>
    <w:p w14:paraId="0CE21A82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11:00 AM - Welcoming remarks and housekeeping from our Master of Ceremonies, Robert Belden</w:t>
      </w:r>
    </w:p>
    <w:p w14:paraId="591FA413" w14:textId="77777777" w:rsidR="00891911" w:rsidRPr="00616BC1" w:rsidRDefault="00891911" w:rsidP="00891911">
      <w:pPr>
        <w:rPr>
          <w:sz w:val="36"/>
          <w:szCs w:val="36"/>
        </w:rPr>
      </w:pPr>
    </w:p>
    <w:p w14:paraId="2DE6453F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11:10 AM – Description of the new SANYS Board of Directors Election process with Central/Northern Regional Coordinator, Dan Flanigan</w:t>
      </w:r>
    </w:p>
    <w:p w14:paraId="75FB3B47" w14:textId="77777777" w:rsidR="00891911" w:rsidRPr="00616BC1" w:rsidRDefault="00891911" w:rsidP="00891911">
      <w:pPr>
        <w:rPr>
          <w:sz w:val="36"/>
          <w:szCs w:val="36"/>
        </w:rPr>
      </w:pPr>
    </w:p>
    <w:p w14:paraId="421E183E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 xml:space="preserve">11:30 AM – Workshop #1, Moving on Up (and out) with Ed Palumbo, CNY Self-Advocate and former SANYS Board member, and Christopher Burrows, </w:t>
      </w:r>
      <w:proofErr w:type="spellStart"/>
      <w:r w:rsidRPr="00616BC1">
        <w:rPr>
          <w:sz w:val="36"/>
          <w:szCs w:val="36"/>
        </w:rPr>
        <w:t>Lifeplan</w:t>
      </w:r>
      <w:proofErr w:type="spellEnd"/>
      <w:r w:rsidRPr="00616BC1">
        <w:rPr>
          <w:sz w:val="36"/>
          <w:szCs w:val="36"/>
        </w:rPr>
        <w:t xml:space="preserve"> CCO Care Coordinator.  Listen as Ed and Chris talk about what to expect when you decide to make that move out on your own. </w:t>
      </w:r>
    </w:p>
    <w:p w14:paraId="1794C955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 xml:space="preserve"> </w:t>
      </w:r>
    </w:p>
    <w:p w14:paraId="41FC8E4E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12:30 PM – Short break</w:t>
      </w:r>
    </w:p>
    <w:p w14:paraId="10EC2AAB" w14:textId="77777777" w:rsidR="00891911" w:rsidRPr="00616BC1" w:rsidRDefault="00891911" w:rsidP="00891911">
      <w:pPr>
        <w:rPr>
          <w:sz w:val="36"/>
          <w:szCs w:val="36"/>
        </w:rPr>
      </w:pPr>
    </w:p>
    <w:p w14:paraId="4F2D9DEA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12:40 PM – Workshop #2, How to Talk to Your DSP, with members of the North Country Self-Advocates.  Listen as this dynamic group of self-advocates talk about how they let their DSPs know how they wish to be supported.</w:t>
      </w:r>
    </w:p>
    <w:p w14:paraId="240FF1E7" w14:textId="77777777" w:rsidR="00891911" w:rsidRPr="00616BC1" w:rsidRDefault="00891911" w:rsidP="00891911">
      <w:pPr>
        <w:rPr>
          <w:sz w:val="36"/>
          <w:szCs w:val="36"/>
        </w:rPr>
      </w:pPr>
    </w:p>
    <w:p w14:paraId="12BFE0DF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1:40 PM – Short Break</w:t>
      </w:r>
    </w:p>
    <w:p w14:paraId="66227618" w14:textId="77777777" w:rsidR="00891911" w:rsidRPr="00616BC1" w:rsidRDefault="00891911" w:rsidP="00891911">
      <w:pPr>
        <w:rPr>
          <w:sz w:val="36"/>
          <w:szCs w:val="36"/>
        </w:rPr>
      </w:pPr>
    </w:p>
    <w:p w14:paraId="53196191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lastRenderedPageBreak/>
        <w:t>1:50 PM – My Confidentiality Was Violated, Allan Walley.  Listen as Allan talks about his legal battle with his former DSPs after he moved out of a NYS institution and began living on his own.  Allan’s struggle is both moving and maddening.  You’ll want to hear all about it.</w:t>
      </w:r>
    </w:p>
    <w:p w14:paraId="0FC0D244" w14:textId="77777777" w:rsidR="00891911" w:rsidRPr="00616BC1" w:rsidRDefault="00891911" w:rsidP="00891911">
      <w:pPr>
        <w:rPr>
          <w:sz w:val="36"/>
          <w:szCs w:val="36"/>
        </w:rPr>
      </w:pPr>
    </w:p>
    <w:p w14:paraId="734F4554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 xml:space="preserve">2:50 PM – Wrap up and farewell! </w:t>
      </w:r>
    </w:p>
    <w:p w14:paraId="25D6C107" w14:textId="77777777" w:rsidR="00891911" w:rsidRPr="00616BC1" w:rsidRDefault="00891911" w:rsidP="00891911">
      <w:pPr>
        <w:rPr>
          <w:sz w:val="36"/>
          <w:szCs w:val="36"/>
        </w:rPr>
      </w:pPr>
    </w:p>
    <w:p w14:paraId="3AB7E32A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Join Zoom Meeting</w:t>
      </w:r>
    </w:p>
    <w:p w14:paraId="3B928FE2" w14:textId="77777777" w:rsidR="00891911" w:rsidRPr="00616BC1" w:rsidRDefault="00891911" w:rsidP="00891911">
      <w:pPr>
        <w:rPr>
          <w:sz w:val="36"/>
          <w:szCs w:val="36"/>
        </w:rPr>
      </w:pPr>
      <w:hyperlink r:id="rId7" w:history="1">
        <w:r w:rsidRPr="00616BC1">
          <w:rPr>
            <w:rStyle w:val="Hyperlink"/>
            <w:sz w:val="36"/>
            <w:szCs w:val="36"/>
          </w:rPr>
          <w:t>https://us02web.zoom.us/j/88129076301</w:t>
        </w:r>
      </w:hyperlink>
    </w:p>
    <w:p w14:paraId="00A6B1D7" w14:textId="77777777" w:rsidR="00891911" w:rsidRPr="00616BC1" w:rsidRDefault="00891911" w:rsidP="00891911">
      <w:pPr>
        <w:rPr>
          <w:sz w:val="36"/>
          <w:szCs w:val="36"/>
        </w:rPr>
      </w:pPr>
    </w:p>
    <w:p w14:paraId="16012554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Dial by your location</w:t>
      </w:r>
    </w:p>
    <w:p w14:paraId="4501BF0A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 xml:space="preserve"> +1 929 205 6099 US (New York)</w:t>
      </w:r>
    </w:p>
    <w:p w14:paraId="6F0AB876" w14:textId="77777777" w:rsidR="00891911" w:rsidRPr="00616BC1" w:rsidRDefault="00891911" w:rsidP="00891911">
      <w:pPr>
        <w:rPr>
          <w:sz w:val="36"/>
          <w:szCs w:val="36"/>
        </w:rPr>
      </w:pPr>
    </w:p>
    <w:p w14:paraId="09537684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Meeting ID: 881 2907 6301</w:t>
      </w:r>
    </w:p>
    <w:p w14:paraId="3EB748CF" w14:textId="77777777" w:rsidR="00891911" w:rsidRPr="00616BC1" w:rsidRDefault="00891911" w:rsidP="00891911">
      <w:pPr>
        <w:rPr>
          <w:sz w:val="36"/>
          <w:szCs w:val="36"/>
        </w:rPr>
      </w:pPr>
    </w:p>
    <w:p w14:paraId="1871161A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color w:val="1F4E79" w:themeColor="accent5" w:themeShade="80"/>
          <w:sz w:val="36"/>
          <w:szCs w:val="36"/>
        </w:rPr>
        <w:t>September 2</w:t>
      </w:r>
      <w:proofErr w:type="gramStart"/>
      <w:r w:rsidRPr="00616BC1">
        <w:rPr>
          <w:color w:val="1F4E79" w:themeColor="accent5" w:themeShade="80"/>
          <w:sz w:val="36"/>
          <w:szCs w:val="36"/>
          <w:vertAlign w:val="superscript"/>
        </w:rPr>
        <w:t xml:space="preserve">nd  </w:t>
      </w:r>
      <w:r w:rsidRPr="00616BC1">
        <w:rPr>
          <w:color w:val="1F4E79" w:themeColor="accent5" w:themeShade="80"/>
          <w:sz w:val="36"/>
          <w:szCs w:val="36"/>
        </w:rPr>
        <w:t>Session</w:t>
      </w:r>
      <w:proofErr w:type="gramEnd"/>
      <w:r w:rsidRPr="00616BC1">
        <w:rPr>
          <w:color w:val="1F4E79" w:themeColor="accent5" w:themeShade="80"/>
          <w:sz w:val="36"/>
          <w:szCs w:val="36"/>
        </w:rPr>
        <w:t xml:space="preserve"> 2 (6:00 PM)</w:t>
      </w:r>
    </w:p>
    <w:p w14:paraId="4569A24F" w14:textId="77777777" w:rsidR="00891911" w:rsidRPr="00616BC1" w:rsidRDefault="00891911" w:rsidP="00891911">
      <w:pPr>
        <w:rPr>
          <w:sz w:val="36"/>
          <w:szCs w:val="36"/>
        </w:rPr>
      </w:pPr>
    </w:p>
    <w:p w14:paraId="008499C1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6:00 PM – Welcoming remarks from Master of Ceremonies Heather Romanek</w:t>
      </w:r>
    </w:p>
    <w:p w14:paraId="7A0B278C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Housekeeping remarks by Robert Belden</w:t>
      </w:r>
    </w:p>
    <w:p w14:paraId="18F92D09" w14:textId="77777777" w:rsidR="00891911" w:rsidRPr="00616BC1" w:rsidRDefault="00891911" w:rsidP="00891911">
      <w:pPr>
        <w:rPr>
          <w:sz w:val="36"/>
          <w:szCs w:val="36"/>
        </w:rPr>
      </w:pPr>
    </w:p>
    <w:p w14:paraId="2A4164FF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6:15 PM - Self-Advocacy/Disability Rights Trivia Contest – Members of the Self-Advocacy Network</w:t>
      </w:r>
    </w:p>
    <w:p w14:paraId="29CC635A" w14:textId="77777777" w:rsidR="00891911" w:rsidRPr="00616BC1" w:rsidRDefault="00891911" w:rsidP="00891911">
      <w:pPr>
        <w:rPr>
          <w:sz w:val="36"/>
          <w:szCs w:val="36"/>
        </w:rPr>
      </w:pPr>
    </w:p>
    <w:p w14:paraId="210C4FEF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Come and show off your knowledge of SANYS history and the history of the Disability Rights Movement in this fun workshop in the form of a trivia contest.  Who will be the Central/Northern Region Trivia Champion for 2021?</w:t>
      </w:r>
    </w:p>
    <w:p w14:paraId="70634E4D" w14:textId="77777777" w:rsidR="00891911" w:rsidRPr="00616BC1" w:rsidRDefault="00891911" w:rsidP="00891911">
      <w:pPr>
        <w:rPr>
          <w:sz w:val="36"/>
          <w:szCs w:val="36"/>
        </w:rPr>
      </w:pPr>
    </w:p>
    <w:p w14:paraId="2CBFCEF1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7:30 PM – Closing remarks and farewell</w:t>
      </w:r>
    </w:p>
    <w:p w14:paraId="304F863A" w14:textId="77777777" w:rsidR="00891911" w:rsidRPr="00616BC1" w:rsidRDefault="00891911" w:rsidP="00891911">
      <w:pPr>
        <w:rPr>
          <w:sz w:val="36"/>
          <w:szCs w:val="36"/>
        </w:rPr>
      </w:pPr>
    </w:p>
    <w:p w14:paraId="75DD1FBB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Join Zoom Meeting</w:t>
      </w:r>
    </w:p>
    <w:p w14:paraId="3F173FC5" w14:textId="77777777" w:rsidR="00891911" w:rsidRPr="00616BC1" w:rsidRDefault="00891911" w:rsidP="00891911">
      <w:pPr>
        <w:rPr>
          <w:sz w:val="36"/>
          <w:szCs w:val="36"/>
        </w:rPr>
      </w:pPr>
      <w:hyperlink r:id="rId8" w:history="1">
        <w:r w:rsidRPr="00616BC1">
          <w:rPr>
            <w:rStyle w:val="Hyperlink"/>
            <w:sz w:val="36"/>
            <w:szCs w:val="36"/>
          </w:rPr>
          <w:t>https://us02web.zoom.us/j/82030078975</w:t>
        </w:r>
      </w:hyperlink>
    </w:p>
    <w:p w14:paraId="79F645B3" w14:textId="77777777" w:rsidR="00891911" w:rsidRPr="00616BC1" w:rsidRDefault="00891911" w:rsidP="00891911">
      <w:pPr>
        <w:rPr>
          <w:sz w:val="36"/>
          <w:szCs w:val="36"/>
        </w:rPr>
      </w:pPr>
    </w:p>
    <w:p w14:paraId="77DCDBC2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lastRenderedPageBreak/>
        <w:t>Dial by your location</w:t>
      </w:r>
    </w:p>
    <w:p w14:paraId="6EE7ABDE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+1 929 205 6099 US (New York)</w:t>
      </w:r>
    </w:p>
    <w:p w14:paraId="48B9505F" w14:textId="77777777" w:rsidR="00891911" w:rsidRPr="00616BC1" w:rsidRDefault="00891911" w:rsidP="00891911">
      <w:pPr>
        <w:rPr>
          <w:sz w:val="36"/>
          <w:szCs w:val="36"/>
        </w:rPr>
      </w:pPr>
    </w:p>
    <w:p w14:paraId="084D1592" w14:textId="77777777" w:rsidR="00891911" w:rsidRPr="00616BC1" w:rsidRDefault="00891911" w:rsidP="00891911">
      <w:pPr>
        <w:rPr>
          <w:sz w:val="36"/>
          <w:szCs w:val="36"/>
        </w:rPr>
      </w:pPr>
      <w:r w:rsidRPr="00616BC1">
        <w:rPr>
          <w:sz w:val="36"/>
          <w:szCs w:val="36"/>
        </w:rPr>
        <w:t>Meeting ID: 820 3007 8975</w:t>
      </w:r>
    </w:p>
    <w:p w14:paraId="3A187586" w14:textId="77777777" w:rsidR="00610D85" w:rsidRPr="00616BC1" w:rsidRDefault="00610D85" w:rsidP="00610D85">
      <w:pPr>
        <w:shd w:val="clear" w:color="auto" w:fill="FFFFFF"/>
        <w:rPr>
          <w:color w:val="222222"/>
          <w:sz w:val="36"/>
          <w:szCs w:val="36"/>
        </w:rPr>
      </w:pPr>
    </w:p>
    <w:p w14:paraId="5C5CE325" w14:textId="42BF5217" w:rsidR="00610D85" w:rsidRPr="00616BC1" w:rsidRDefault="00610D85" w:rsidP="00610D85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 xml:space="preserve">Please Note the time change this week’s and next week’ s </w:t>
      </w:r>
      <w:r w:rsidR="00115D01">
        <w:rPr>
          <w:color w:val="222222"/>
          <w:sz w:val="36"/>
          <w:szCs w:val="36"/>
        </w:rPr>
        <w:t xml:space="preserve"> Get to know you </w:t>
      </w:r>
    </w:p>
    <w:p w14:paraId="6E1243AF" w14:textId="2240BCB5" w:rsidR="00610D85" w:rsidRPr="00616BC1" w:rsidRDefault="00610D85" w:rsidP="00610D85">
      <w:pPr>
        <w:shd w:val="clear" w:color="auto" w:fill="FFFFFF"/>
        <w:rPr>
          <w:color w:val="222222"/>
          <w:sz w:val="36"/>
          <w:szCs w:val="36"/>
        </w:rPr>
      </w:pPr>
    </w:p>
    <w:p w14:paraId="4DBB8AA2" w14:textId="77777777" w:rsidR="00610D85" w:rsidRPr="00610D85" w:rsidRDefault="00610D85" w:rsidP="00610D85">
      <w:pPr>
        <w:shd w:val="clear" w:color="auto" w:fill="FFFFFF"/>
        <w:rPr>
          <w:color w:val="222222"/>
          <w:sz w:val="36"/>
          <w:szCs w:val="36"/>
        </w:rPr>
      </w:pPr>
      <w:r w:rsidRPr="00610D85">
        <w:rPr>
          <w:color w:val="222222"/>
          <w:sz w:val="36"/>
          <w:szCs w:val="36"/>
        </w:rPr>
        <w:t xml:space="preserve">9/2 Get to Know </w:t>
      </w:r>
      <w:proofErr w:type="gramStart"/>
      <w:r w:rsidRPr="00610D85">
        <w:rPr>
          <w:color w:val="222222"/>
          <w:sz w:val="36"/>
          <w:szCs w:val="36"/>
        </w:rPr>
        <w:t>You  3:30</w:t>
      </w:r>
      <w:proofErr w:type="gramEnd"/>
      <w:r w:rsidRPr="00610D85">
        <w:rPr>
          <w:color w:val="222222"/>
          <w:sz w:val="36"/>
          <w:szCs w:val="36"/>
        </w:rPr>
        <w:t>pm -5pm</w:t>
      </w:r>
    </w:p>
    <w:p w14:paraId="2EC23EA5" w14:textId="6F6AE415" w:rsidR="00610D85" w:rsidRPr="00616BC1" w:rsidRDefault="00610D85" w:rsidP="00610D85">
      <w:pPr>
        <w:shd w:val="clear" w:color="auto" w:fill="FFFFFF"/>
        <w:rPr>
          <w:color w:val="222222"/>
          <w:sz w:val="36"/>
          <w:szCs w:val="36"/>
        </w:rPr>
      </w:pPr>
      <w:r w:rsidRPr="00610D85">
        <w:rPr>
          <w:color w:val="222222"/>
          <w:sz w:val="36"/>
          <w:szCs w:val="36"/>
        </w:rPr>
        <w:t xml:space="preserve">9/9 Get to Know </w:t>
      </w:r>
      <w:proofErr w:type="gramStart"/>
      <w:r w:rsidRPr="00610D85">
        <w:rPr>
          <w:color w:val="222222"/>
          <w:sz w:val="36"/>
          <w:szCs w:val="36"/>
        </w:rPr>
        <w:t>You  4:30</w:t>
      </w:r>
      <w:proofErr w:type="gramEnd"/>
      <w:r w:rsidRPr="00610D85">
        <w:rPr>
          <w:color w:val="222222"/>
          <w:sz w:val="36"/>
          <w:szCs w:val="36"/>
        </w:rPr>
        <w:t>pm - 6pm</w:t>
      </w:r>
    </w:p>
    <w:p w14:paraId="72BCE885" w14:textId="77777777" w:rsidR="00D24D90" w:rsidRPr="00610D85" w:rsidRDefault="00D24D90" w:rsidP="00610D85">
      <w:pPr>
        <w:shd w:val="clear" w:color="auto" w:fill="FFFFFF"/>
        <w:rPr>
          <w:color w:val="222222"/>
          <w:sz w:val="36"/>
          <w:szCs w:val="36"/>
        </w:rPr>
      </w:pPr>
    </w:p>
    <w:p w14:paraId="2948BEFD" w14:textId="77777777" w:rsidR="00115D01" w:rsidRDefault="00115D01" w:rsidP="00D24D90">
      <w:pPr>
        <w:shd w:val="clear" w:color="auto" w:fill="FFFFFF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MARK YOUR CALENDARS</w:t>
      </w:r>
    </w:p>
    <w:p w14:paraId="03287BCC" w14:textId="63F42BFF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You are invited to a Talent Show </w:t>
      </w:r>
    </w:p>
    <w:p w14:paraId="4321F57C" w14:textId="77777777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 xml:space="preserve">When: Sep 15, </w:t>
      </w:r>
      <w:proofErr w:type="gramStart"/>
      <w:r w:rsidRPr="00616BC1">
        <w:rPr>
          <w:color w:val="222222"/>
          <w:sz w:val="36"/>
          <w:szCs w:val="36"/>
        </w:rPr>
        <w:t>2021</w:t>
      </w:r>
      <w:proofErr w:type="gramEnd"/>
      <w:r w:rsidRPr="00616BC1">
        <w:rPr>
          <w:color w:val="222222"/>
          <w:sz w:val="36"/>
          <w:szCs w:val="36"/>
        </w:rPr>
        <w:t xml:space="preserve"> 07:00 PM Eastern Time (US and Canada) </w:t>
      </w:r>
    </w:p>
    <w:p w14:paraId="08D36E9E" w14:textId="77777777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</w:p>
    <w:p w14:paraId="32476257" w14:textId="77777777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Register in advance for this meeting:</w:t>
      </w:r>
    </w:p>
    <w:p w14:paraId="77946D42" w14:textId="77777777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  <w:hyperlink r:id="rId9" w:tgtFrame="_blank" w:history="1">
        <w:r w:rsidRPr="00616BC1">
          <w:rPr>
            <w:rStyle w:val="Hyperlink"/>
            <w:color w:val="1155CC"/>
            <w:sz w:val="36"/>
            <w:szCs w:val="36"/>
          </w:rPr>
          <w:t>https://us02web.zoom.us/meeting/register/tZ0rdO6spzMuGtZuPyi14BwJfZMitnvzTzZV</w:t>
        </w:r>
      </w:hyperlink>
      <w:r w:rsidRPr="00616BC1">
        <w:rPr>
          <w:color w:val="222222"/>
          <w:sz w:val="36"/>
          <w:szCs w:val="36"/>
        </w:rPr>
        <w:t> </w:t>
      </w:r>
    </w:p>
    <w:p w14:paraId="14306C06" w14:textId="77777777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</w:p>
    <w:p w14:paraId="20ACDD27" w14:textId="77777777" w:rsidR="00D24D90" w:rsidRPr="00616BC1" w:rsidRDefault="00D24D90" w:rsidP="00D24D90">
      <w:pPr>
        <w:shd w:val="clear" w:color="auto" w:fill="FFFFFF"/>
        <w:jc w:val="center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After registering, you will receive a confirmation email containing information about joining the meeting.</w:t>
      </w:r>
    </w:p>
    <w:p w14:paraId="22ACD2C6" w14:textId="77777777" w:rsidR="00D24D90" w:rsidRPr="00616BC1" w:rsidRDefault="00D24D90" w:rsidP="00D24D90">
      <w:pPr>
        <w:jc w:val="center"/>
        <w:rPr>
          <w:color w:val="888888"/>
          <w:sz w:val="36"/>
          <w:szCs w:val="36"/>
          <w:shd w:val="clear" w:color="auto" w:fill="FFFFFF"/>
        </w:rPr>
      </w:pPr>
      <w:r w:rsidRPr="00616BC1">
        <w:rPr>
          <w:color w:val="888888"/>
          <w:sz w:val="36"/>
          <w:szCs w:val="36"/>
          <w:shd w:val="clear" w:color="auto" w:fill="FFFFFF"/>
        </w:rPr>
        <w:t>-- </w:t>
      </w:r>
    </w:p>
    <w:p w14:paraId="5B1EB2D8" w14:textId="77777777" w:rsidR="00D24D90" w:rsidRPr="00616BC1" w:rsidRDefault="00D24D90" w:rsidP="00D24D90">
      <w:pPr>
        <w:jc w:val="center"/>
        <w:rPr>
          <w:color w:val="888888"/>
          <w:sz w:val="36"/>
          <w:szCs w:val="36"/>
          <w:shd w:val="clear" w:color="auto" w:fill="FFFFFF"/>
        </w:rPr>
      </w:pPr>
      <w:proofErr w:type="spellStart"/>
      <w:r w:rsidRPr="00616BC1">
        <w:rPr>
          <w:color w:val="888888"/>
          <w:sz w:val="36"/>
          <w:szCs w:val="36"/>
          <w:shd w:val="clear" w:color="auto" w:fill="FFFFFF"/>
        </w:rPr>
        <w:t>Fradeline</w:t>
      </w:r>
      <w:proofErr w:type="spellEnd"/>
      <w:r w:rsidRPr="00616BC1">
        <w:rPr>
          <w:color w:val="888888"/>
          <w:sz w:val="36"/>
          <w:szCs w:val="36"/>
          <w:shd w:val="clear" w:color="auto" w:fill="FFFFFF"/>
        </w:rPr>
        <w:t xml:space="preserve"> Garcia (Freddie)</w:t>
      </w:r>
    </w:p>
    <w:p w14:paraId="43BFFC28" w14:textId="77777777" w:rsidR="00D24D90" w:rsidRPr="00616BC1" w:rsidRDefault="00D24D90" w:rsidP="00D24D90">
      <w:pPr>
        <w:jc w:val="center"/>
        <w:rPr>
          <w:color w:val="888888"/>
          <w:sz w:val="36"/>
          <w:szCs w:val="36"/>
          <w:shd w:val="clear" w:color="auto" w:fill="FFFFFF"/>
        </w:rPr>
      </w:pPr>
      <w:r w:rsidRPr="00616BC1">
        <w:rPr>
          <w:color w:val="888888"/>
          <w:sz w:val="36"/>
          <w:szCs w:val="36"/>
          <w:shd w:val="clear" w:color="auto" w:fill="FFFFFF"/>
        </w:rPr>
        <w:t>Disabilities Coordinator </w:t>
      </w:r>
    </w:p>
    <w:p w14:paraId="373975C1" w14:textId="77777777" w:rsidR="00D24D90" w:rsidRPr="00616BC1" w:rsidRDefault="00D24D90" w:rsidP="00D24D90">
      <w:pPr>
        <w:jc w:val="center"/>
        <w:rPr>
          <w:color w:val="888888"/>
          <w:sz w:val="36"/>
          <w:szCs w:val="36"/>
          <w:shd w:val="clear" w:color="auto" w:fill="FFFFFF"/>
        </w:rPr>
      </w:pPr>
      <w:hyperlink r:id="rId10" w:tgtFrame="_blank" w:history="1">
        <w:r w:rsidRPr="00616BC1">
          <w:rPr>
            <w:rStyle w:val="Hyperlink"/>
            <w:color w:val="1155CC"/>
            <w:sz w:val="36"/>
            <w:szCs w:val="36"/>
            <w:shd w:val="clear" w:color="auto" w:fill="FFFFFF"/>
          </w:rPr>
          <w:t>fgarcia@friedbergjcc.org</w:t>
        </w:r>
      </w:hyperlink>
    </w:p>
    <w:p w14:paraId="1238783C" w14:textId="6CEA18F4" w:rsidR="00610D85" w:rsidRPr="00616BC1" w:rsidRDefault="00610D85" w:rsidP="00AD1C66">
      <w:pPr>
        <w:shd w:val="clear" w:color="auto" w:fill="FFFFFF"/>
        <w:rPr>
          <w:color w:val="222222"/>
          <w:sz w:val="36"/>
          <w:szCs w:val="36"/>
        </w:rPr>
      </w:pPr>
    </w:p>
    <w:p w14:paraId="0C30393F" w14:textId="75B050A3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Wee</w:t>
      </w:r>
      <w:r w:rsidR="00610D85" w:rsidRPr="00616BC1">
        <w:rPr>
          <w:b/>
          <w:bCs/>
          <w:color w:val="222222"/>
          <w:sz w:val="36"/>
          <w:szCs w:val="36"/>
        </w:rPr>
        <w:t>k</w:t>
      </w:r>
      <w:r w:rsidRPr="00616BC1">
        <w:rPr>
          <w:b/>
          <w:bCs/>
          <w:color w:val="222222"/>
          <w:sz w:val="36"/>
          <w:szCs w:val="36"/>
        </w:rPr>
        <w:t>ly Zoom Meeting Calendar – The following meetings happen every week and the links are always the same unless *noted. Schedule may vary on holidays.</w:t>
      </w:r>
    </w:p>
    <w:p w14:paraId="261DC946" w14:textId="0CACA306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Check SANYS Statewide Facebook Page </w:t>
      </w:r>
      <w:hyperlink r:id="rId11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616BC1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616BC1">
        <w:rPr>
          <w:b/>
          <w:bCs/>
          <w:color w:val="222222"/>
          <w:sz w:val="36"/>
          <w:szCs w:val="36"/>
        </w:rPr>
        <w:t> for updates and special events. </w:t>
      </w:r>
    </w:p>
    <w:p w14:paraId="5FBF474A" w14:textId="2E09045E" w:rsidR="00665EAE" w:rsidRPr="00616BC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16BC1">
        <w:rPr>
          <w:b/>
          <w:bCs/>
          <w:color w:val="222222"/>
          <w:sz w:val="36"/>
          <w:szCs w:val="36"/>
          <w:u w:val="single"/>
        </w:rPr>
        <w:lastRenderedPageBreak/>
        <w:t>Monday</w:t>
      </w:r>
    </w:p>
    <w:p w14:paraId="7185AB3A" w14:textId="77777777" w:rsidR="00DA7A6B" w:rsidRPr="00616BC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3006CDE0" w14:textId="77777777" w:rsidR="00DA7A6B" w:rsidRPr="00616BC1" w:rsidRDefault="00115D01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2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="00DA7A6B" w:rsidRPr="00616BC1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1014E351" w14:textId="77777777" w:rsidR="00DA7A6B" w:rsidRPr="00616BC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3C4043"/>
          <w:sz w:val="36"/>
          <w:szCs w:val="36"/>
          <w:shd w:val="clear" w:color="auto" w:fill="FFFFFF"/>
        </w:rPr>
        <w:t>Meeting ID: 200 922 882</w:t>
      </w:r>
    </w:p>
    <w:p w14:paraId="0C616535" w14:textId="77777777" w:rsidR="00DA7A6B" w:rsidRPr="00616BC1" w:rsidRDefault="00DA7A6B" w:rsidP="00DA7A6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3C4043"/>
          <w:sz w:val="36"/>
          <w:szCs w:val="36"/>
        </w:rPr>
        <w:t>One tap mobile +</w:t>
      </w:r>
      <w:proofErr w:type="gramStart"/>
      <w:r w:rsidRPr="00616BC1">
        <w:rPr>
          <w:color w:val="3C4043"/>
          <w:sz w:val="36"/>
          <w:szCs w:val="36"/>
        </w:rPr>
        <w:t>19292056099,,</w:t>
      </w:r>
      <w:proofErr w:type="gramEnd"/>
      <w:r w:rsidRPr="00616BC1">
        <w:rPr>
          <w:color w:val="3C4043"/>
          <w:sz w:val="36"/>
          <w:szCs w:val="36"/>
        </w:rPr>
        <w:t>200922882# US (New York)</w:t>
      </w:r>
    </w:p>
    <w:p w14:paraId="4DA1EFBC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10-11a Coffee Chat hosted by People Inc.</w:t>
      </w:r>
    </w:p>
    <w:p w14:paraId="5876E799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3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9FAC6D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63ACEDE3" w14:textId="064AA265" w:rsidR="00D560D2" w:rsidRPr="00616BC1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DB077D" w14:textId="1E4C98EB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616BC1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40962F9A" w14:textId="4D63D1ED" w:rsidR="00F207FA" w:rsidRPr="00616BC1" w:rsidRDefault="00115D01" w:rsidP="00665EAE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  <w:hyperlink r:id="rId15" w:tgtFrame="_blank" w:tooltip="Protected by Avanan: https://us02web.zoom.us/j/88069812169?pwd=L2R6aHJCZnZPNngzZlRKbnpPUjhSQT09" w:history="1">
        <w:r w:rsidR="00665EAE" w:rsidRPr="00616BC1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</w:t>
        </w:r>
        <w:r w:rsidR="00665EAE" w:rsidRPr="00616BC1">
          <w:rPr>
            <w:rStyle w:val="Hyperlink"/>
            <w:color w:val="000000"/>
            <w:sz w:val="36"/>
            <w:szCs w:val="36"/>
            <w:u w:val="none"/>
          </w:rPr>
          <w:t>b</w:t>
        </w:r>
        <w:r w:rsidR="00665EAE" w:rsidRPr="00616BC1">
          <w:rPr>
            <w:rStyle w:val="Hyperlink"/>
            <w:color w:val="000000"/>
            <w:sz w:val="36"/>
            <w:szCs w:val="36"/>
            <w:u w:val="none"/>
          </w:rPr>
          <w:t>npPUjhSQT09</w:t>
        </w:r>
      </w:hyperlink>
    </w:p>
    <w:p w14:paraId="570C92B6" w14:textId="4715EFCB" w:rsidR="00891911" w:rsidRPr="00616BC1" w:rsidRDefault="00891911" w:rsidP="00891911">
      <w:pPr>
        <w:rPr>
          <w:color w:val="222222"/>
          <w:sz w:val="36"/>
          <w:szCs w:val="36"/>
          <w:shd w:val="clear" w:color="auto" w:fill="FFFFFF"/>
        </w:rPr>
      </w:pPr>
      <w:r w:rsidRPr="00616BC1">
        <w:rPr>
          <w:color w:val="222222"/>
          <w:sz w:val="36"/>
          <w:szCs w:val="36"/>
          <w:shd w:val="clear" w:color="auto" w:fill="FFFFFF"/>
        </w:rPr>
        <w:t>12:00 Lunchtime Meditation</w:t>
      </w:r>
    </w:p>
    <w:p w14:paraId="0E258063" w14:textId="4FBB1474" w:rsidR="00891911" w:rsidRPr="00616BC1" w:rsidRDefault="00891911" w:rsidP="00891911">
      <w:pPr>
        <w:rPr>
          <w:color w:val="222222"/>
          <w:sz w:val="36"/>
          <w:szCs w:val="36"/>
          <w:shd w:val="clear" w:color="auto" w:fill="FFFFFF"/>
        </w:rPr>
      </w:pPr>
      <w:r w:rsidRPr="00616BC1">
        <w:rPr>
          <w:color w:val="222222"/>
          <w:sz w:val="36"/>
          <w:szCs w:val="36"/>
          <w:shd w:val="clear" w:color="auto" w:fill="FFFFFF"/>
        </w:rPr>
        <w:t>Join Zoom Meeting</w:t>
      </w:r>
      <w:r w:rsidRPr="00616BC1">
        <w:rPr>
          <w:color w:val="222222"/>
          <w:sz w:val="36"/>
          <w:szCs w:val="36"/>
        </w:rPr>
        <w:br/>
      </w:r>
      <w:hyperlink r:id="rId16" w:tgtFrame="_blank" w:history="1">
        <w:r w:rsidRPr="00616BC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One tap mobile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616BC1">
        <w:rPr>
          <w:color w:val="222222"/>
          <w:sz w:val="36"/>
          <w:szCs w:val="36"/>
          <w:shd w:val="clear" w:color="auto" w:fill="FFFFFF"/>
        </w:rPr>
        <w:t>16465588656,,</w:t>
      </w:r>
      <w:proofErr w:type="gramEnd"/>
      <w:r w:rsidRPr="00616BC1">
        <w:rPr>
          <w:color w:val="222222"/>
          <w:sz w:val="36"/>
          <w:szCs w:val="36"/>
          <w:shd w:val="clear" w:color="auto" w:fill="FFFFFF"/>
        </w:rPr>
        <w:t>87198927379# US (New York)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Dial by your location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09795102" w14:textId="77777777" w:rsidR="00891911" w:rsidRPr="00616BC1" w:rsidRDefault="00891911" w:rsidP="00665EAE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90368" w:rsidRPr="00616BC1" w14:paraId="66EC518F" w14:textId="77777777" w:rsidTr="00D90368">
        <w:tc>
          <w:tcPr>
            <w:tcW w:w="275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90368" w:rsidRPr="00616BC1" w14:paraId="0DEF3464" w14:textId="77777777" w:rsidTr="00D9036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53FC15B0" w14:textId="5C5D9389" w:rsidR="00D90368" w:rsidRPr="00616BC1" w:rsidRDefault="00D90368" w:rsidP="00D90368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616BC1">
                    <w:rPr>
                      <w:b/>
                      <w:bCs/>
                      <w:color w:val="CC0025"/>
                      <w:sz w:val="36"/>
                      <w:szCs w:val="36"/>
                    </w:rPr>
                    <w:t xml:space="preserve">1:00 SARTAC </w:t>
                  </w:r>
                  <w:r w:rsidR="008E6B07" w:rsidRPr="00616BC1">
                    <w:rPr>
                      <w:b/>
                      <w:bCs/>
                      <w:color w:val="CC0025"/>
                      <w:sz w:val="36"/>
                      <w:szCs w:val="36"/>
                    </w:rPr>
                    <w:t xml:space="preserve">National Self Advocacy Group </w:t>
                  </w:r>
                  <w:r w:rsidRPr="00616BC1">
                    <w:rPr>
                      <w:b/>
                      <w:bCs/>
                      <w:color w:val="CC0025"/>
                      <w:sz w:val="36"/>
                      <w:szCs w:val="36"/>
                    </w:rPr>
                    <w:t>Meeting</w:t>
                  </w:r>
                  <w:r w:rsidRPr="00616BC1">
                    <w:rPr>
                      <w:rFonts w:ascii="Calibri" w:hAnsi="Calibri" w:cs="Calibri"/>
                      <w:b/>
                      <w:bCs/>
                      <w:color w:val="CC0025"/>
                      <w:sz w:val="36"/>
                      <w:szCs w:val="36"/>
                    </w:rPr>
                    <w:t>﻿</w:t>
                  </w:r>
                  <w:r w:rsidRPr="00616BC1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﻿</w:t>
                  </w:r>
                </w:p>
                <w:p w14:paraId="1E3C64AE" w14:textId="1519F5E9" w:rsidR="00D90368" w:rsidRPr="00616BC1" w:rsidRDefault="00D90368" w:rsidP="00D90368">
                  <w:pPr>
                    <w:jc w:val="center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</w:p>
              </w:tc>
            </w:tr>
          </w:tbl>
          <w:p w14:paraId="2CB99741" w14:textId="019D075D" w:rsidR="00D90368" w:rsidRPr="00616BC1" w:rsidRDefault="00D90368" w:rsidP="00D90368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1DA013CD" w14:textId="77777777" w:rsidR="009902CA" w:rsidRPr="00616BC1" w:rsidRDefault="00115D01" w:rsidP="009902C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sz w:val="36"/>
          <w:szCs w:val="36"/>
        </w:rPr>
        <w:lastRenderedPageBreak/>
        <w:fldChar w:fldCharType="begin"/>
      </w:r>
      <w:r w:rsidRPr="00616BC1">
        <w:rPr>
          <w:sz w:val="36"/>
          <w:szCs w:val="36"/>
        </w:rPr>
        <w:instrText xml:space="preserve"> HYPERLINK "https://zoom.us/j/324815633" </w:instrText>
      </w:r>
      <w:r w:rsidRPr="00616BC1">
        <w:rPr>
          <w:sz w:val="36"/>
          <w:szCs w:val="36"/>
        </w:rPr>
        <w:fldChar w:fldCharType="separate"/>
      </w:r>
      <w:r w:rsidR="009902CA" w:rsidRPr="00616BC1">
        <w:rPr>
          <w:rStyle w:val="Hyperlink"/>
          <w:sz w:val="36"/>
          <w:szCs w:val="36"/>
          <w:bdr w:val="none" w:sz="0" w:space="0" w:color="auto" w:frame="1"/>
        </w:rPr>
        <w:t>htt</w:t>
      </w:r>
      <w:r w:rsidR="009902CA" w:rsidRPr="00616BC1">
        <w:rPr>
          <w:rStyle w:val="Hyperlink"/>
          <w:sz w:val="36"/>
          <w:szCs w:val="36"/>
          <w:bdr w:val="none" w:sz="0" w:space="0" w:color="auto" w:frame="1"/>
        </w:rPr>
        <w:t>p</w:t>
      </w:r>
      <w:r w:rsidR="009902CA" w:rsidRPr="00616BC1">
        <w:rPr>
          <w:rStyle w:val="Hyperlink"/>
          <w:sz w:val="36"/>
          <w:szCs w:val="36"/>
          <w:bdr w:val="none" w:sz="0" w:space="0" w:color="auto" w:frame="1"/>
        </w:rPr>
        <w:t>s://zoom.us/j/324815633</w:t>
      </w:r>
      <w:r w:rsidRPr="00616BC1">
        <w:rPr>
          <w:rStyle w:val="Hyperlink"/>
          <w:sz w:val="36"/>
          <w:szCs w:val="36"/>
          <w:bdr w:val="none" w:sz="0" w:space="0" w:color="auto" w:frame="1"/>
        </w:rPr>
        <w:fldChar w:fldCharType="end"/>
      </w:r>
    </w:p>
    <w:p w14:paraId="21245760" w14:textId="77777777" w:rsidR="009902CA" w:rsidRPr="00616BC1" w:rsidRDefault="009902CA" w:rsidP="009902C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050505"/>
          <w:sz w:val="36"/>
          <w:szCs w:val="36"/>
        </w:rPr>
        <w:t>Or call 1-929-436-2866 and the Meeting ID: 324 815 633</w:t>
      </w:r>
    </w:p>
    <w:p w14:paraId="0A38B553" w14:textId="77777777" w:rsidR="009902CA" w:rsidRPr="00616BC1" w:rsidRDefault="009902CA" w:rsidP="009902C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050505"/>
          <w:sz w:val="36"/>
          <w:szCs w:val="36"/>
        </w:rPr>
        <w:t>Or go to </w:t>
      </w:r>
      <w:hyperlink r:id="rId17" w:tgtFrame="_blank" w:tooltip="Protected by Avanan: http://zoom.us/" w:history="1">
        <w:r w:rsidRPr="00616BC1">
          <w:rPr>
            <w:rStyle w:val="Hyperlink"/>
            <w:color w:val="1155CC"/>
            <w:sz w:val="36"/>
            <w:szCs w:val="36"/>
          </w:rPr>
          <w:t>zoom.us</w:t>
        </w:r>
      </w:hyperlink>
      <w:r w:rsidRPr="00616BC1">
        <w:rPr>
          <w:color w:val="050505"/>
          <w:sz w:val="36"/>
          <w:szCs w:val="36"/>
        </w:rPr>
        <w:t> click on join a meeting and put in 324 815 633</w:t>
      </w:r>
      <w:r w:rsidRPr="00616BC1">
        <w:rPr>
          <w:color w:val="222222"/>
          <w:sz w:val="36"/>
          <w:szCs w:val="36"/>
        </w:rPr>
        <w:t> </w:t>
      </w:r>
    </w:p>
    <w:p w14:paraId="6ABFF90F" w14:textId="77777777" w:rsidR="009731F1" w:rsidRPr="00616BC1" w:rsidRDefault="009731F1" w:rsidP="009731F1">
      <w:pPr>
        <w:rPr>
          <w:color w:val="222222"/>
          <w:sz w:val="36"/>
          <w:szCs w:val="36"/>
          <w:shd w:val="clear" w:color="auto" w:fill="FFFFFF"/>
        </w:rPr>
      </w:pPr>
    </w:p>
    <w:p w14:paraId="28C9EDE5" w14:textId="77777777" w:rsidR="00A6462B" w:rsidRPr="00616BC1" w:rsidRDefault="00A6462B" w:rsidP="00A6462B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 </w:t>
      </w:r>
      <w:r w:rsidRPr="00616BC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16BC1">
        <w:rPr>
          <w:b/>
          <w:bCs/>
          <w:color w:val="0B0B0B"/>
          <w:sz w:val="36"/>
          <w:szCs w:val="36"/>
        </w:rPr>
        <w:t>Tea Time</w:t>
      </w:r>
      <w:proofErr w:type="gramEnd"/>
      <w:r w:rsidRPr="00616BC1">
        <w:rPr>
          <w:b/>
          <w:bCs/>
          <w:color w:val="0B0B0B"/>
          <w:sz w:val="36"/>
          <w:szCs w:val="36"/>
        </w:rPr>
        <w:t xml:space="preserve"> hosted by People Inc.</w:t>
      </w:r>
    </w:p>
    <w:p w14:paraId="65B82F80" w14:textId="77777777" w:rsidR="00A6462B" w:rsidRPr="00616BC1" w:rsidRDefault="00115D01" w:rsidP="00A6462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8" w:tgtFrame="_blank" w:tooltip="Protected by Avanan: https://us02web.zoom.us/j/7163227070" w:history="1">
        <w:r w:rsidR="00A6462B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6031C03" w14:textId="77777777" w:rsidR="00A6462B" w:rsidRPr="00616BC1" w:rsidRDefault="00A6462B" w:rsidP="00A6462B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6089FD5E" w14:textId="04152DCE" w:rsidR="00A6462B" w:rsidRPr="00616BC1" w:rsidRDefault="00A6462B" w:rsidP="00D560D2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36D7DD9" w14:textId="55F6D9CC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0B0B0B"/>
          <w:sz w:val="36"/>
          <w:szCs w:val="36"/>
          <w:u w:val="single"/>
        </w:rPr>
        <w:t>Tuesday</w:t>
      </w:r>
    </w:p>
    <w:p w14:paraId="1A81B2D8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10-11a Coffee Chat hosted by People Inc.</w:t>
      </w:r>
    </w:p>
    <w:p w14:paraId="7CB6C71B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0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B015152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34778569" w14:textId="4AAB3A44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21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  <w:r w:rsidRPr="00616BC1">
        <w:rPr>
          <w:b/>
          <w:bCs/>
          <w:color w:val="0B0B0B"/>
          <w:sz w:val="36"/>
          <w:szCs w:val="36"/>
        </w:rPr>
        <w:t> </w:t>
      </w:r>
    </w:p>
    <w:p w14:paraId="6845E123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616BC1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5BDAED4E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2" w:tgtFrame="_blank" w:tooltip="Protected by Avanan: https://us02web.zoom.us/j/86200517129?pwd=WE9ZQlFDRW9OV3JDeTRjWDI5NzNuQT09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78CEB142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One tap mobile +</w:t>
      </w:r>
      <w:proofErr w:type="gramStart"/>
      <w:r w:rsidRPr="00616BC1">
        <w:rPr>
          <w:color w:val="222222"/>
          <w:sz w:val="36"/>
          <w:szCs w:val="36"/>
        </w:rPr>
        <w:t>17209289299,,</w:t>
      </w:r>
      <w:proofErr w:type="gramEnd"/>
      <w:r w:rsidRPr="00616BC1">
        <w:rPr>
          <w:color w:val="222222"/>
          <w:sz w:val="36"/>
          <w:szCs w:val="36"/>
        </w:rPr>
        <w:t>86200517129#,,,,,,0#,,12344#</w:t>
      </w:r>
    </w:p>
    <w:p w14:paraId="2C732EB5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Dial by your location</w:t>
      </w:r>
    </w:p>
    <w:p w14:paraId="59D3A7CD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        +1 720 928 9299</w:t>
      </w:r>
    </w:p>
    <w:p w14:paraId="27D93958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ID: 862 0051 7129</w:t>
      </w:r>
    </w:p>
    <w:p w14:paraId="0801E925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16BC1">
        <w:rPr>
          <w:b/>
          <w:bCs/>
          <w:color w:val="0B0B0B"/>
          <w:sz w:val="36"/>
          <w:szCs w:val="36"/>
        </w:rPr>
        <w:t>Tea Time</w:t>
      </w:r>
      <w:proofErr w:type="gramEnd"/>
      <w:r w:rsidRPr="00616BC1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3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4E603D75" w14:textId="3FEBBEFA" w:rsidR="00665EAE" w:rsidRPr="00616BC1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24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616BC1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 </w:t>
      </w:r>
      <w:r w:rsidRPr="00616BC1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5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193A5F68" w14:textId="77777777" w:rsidR="00D24D90" w:rsidRPr="00616BC1" w:rsidRDefault="00665EAE" w:rsidP="00D24D90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26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41A680F" w14:textId="4863016C" w:rsidR="00D24D90" w:rsidRPr="00D24D90" w:rsidRDefault="00D24D90" w:rsidP="00D24D90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D24D90">
        <w:rPr>
          <w:color w:val="222222"/>
          <w:sz w:val="36"/>
          <w:szCs w:val="36"/>
          <w:shd w:val="clear" w:color="auto" w:fill="FFFFFF"/>
        </w:rPr>
        <w:t>12-12:30pm “</w:t>
      </w:r>
      <w:proofErr w:type="spellStart"/>
      <w:r w:rsidRPr="00D24D90">
        <w:rPr>
          <w:color w:val="222222"/>
          <w:sz w:val="36"/>
          <w:szCs w:val="36"/>
          <w:shd w:val="clear" w:color="auto" w:fill="FFFFFF"/>
        </w:rPr>
        <w:t>Livin</w:t>
      </w:r>
      <w:proofErr w:type="spellEnd"/>
      <w:r w:rsidRPr="00D24D90">
        <w:rPr>
          <w:color w:val="222222"/>
          <w:sz w:val="36"/>
          <w:szCs w:val="36"/>
          <w:shd w:val="clear" w:color="auto" w:fill="FFFFFF"/>
        </w:rPr>
        <w:t>’ God’s Crazy Dream” Poetry Reading </w:t>
      </w:r>
    </w:p>
    <w:p w14:paraId="2416C9FD" w14:textId="77777777" w:rsidR="00D24D90" w:rsidRPr="00D24D90" w:rsidRDefault="00D24D90" w:rsidP="00D24D90">
      <w:pPr>
        <w:shd w:val="clear" w:color="auto" w:fill="FFFFFF"/>
        <w:rPr>
          <w:color w:val="222222"/>
          <w:sz w:val="36"/>
          <w:szCs w:val="36"/>
        </w:rPr>
      </w:pPr>
      <w:r w:rsidRPr="00D24D90">
        <w:rPr>
          <w:color w:val="222222"/>
          <w:sz w:val="36"/>
          <w:szCs w:val="36"/>
        </w:rPr>
        <w:t>Tune into Facebook for a reading by Poet Andrew Calderone aka The Poet AIC sponsored by Starlight Studios</w:t>
      </w:r>
    </w:p>
    <w:p w14:paraId="194FADC7" w14:textId="77777777" w:rsidR="00D24D90" w:rsidRPr="00D24D90" w:rsidRDefault="00D24D90" w:rsidP="00D24D90">
      <w:pPr>
        <w:shd w:val="clear" w:color="auto" w:fill="FFFFFF"/>
        <w:rPr>
          <w:color w:val="222222"/>
          <w:sz w:val="36"/>
          <w:szCs w:val="36"/>
        </w:rPr>
      </w:pPr>
      <w:r w:rsidRPr="00D24D90">
        <w:rPr>
          <w:color w:val="222222"/>
          <w:sz w:val="36"/>
          <w:szCs w:val="36"/>
        </w:rPr>
        <w:t xml:space="preserve">Many of you might know Andy by his poem “Proclamation” - a powerful work that he has performed at </w:t>
      </w:r>
      <w:proofErr w:type="spellStart"/>
      <w:r w:rsidRPr="00D24D90">
        <w:rPr>
          <w:color w:val="222222"/>
          <w:sz w:val="36"/>
          <w:szCs w:val="36"/>
        </w:rPr>
        <w:t>self advocacy</w:t>
      </w:r>
      <w:proofErr w:type="spellEnd"/>
      <w:r w:rsidRPr="00D24D90">
        <w:rPr>
          <w:color w:val="222222"/>
          <w:sz w:val="36"/>
          <w:szCs w:val="36"/>
        </w:rPr>
        <w:t xml:space="preserve"> conferences and Disability Pride events. Click below to watch the Facebook Live broadcast of his reading. </w:t>
      </w:r>
    </w:p>
    <w:p w14:paraId="1A60D4A4" w14:textId="2E7E21CB" w:rsidR="00D24D90" w:rsidRPr="00616BC1" w:rsidRDefault="00D24D90" w:rsidP="00616BC1">
      <w:pPr>
        <w:shd w:val="clear" w:color="auto" w:fill="FFFFFF"/>
        <w:rPr>
          <w:color w:val="222222"/>
          <w:sz w:val="36"/>
          <w:szCs w:val="36"/>
        </w:rPr>
      </w:pPr>
      <w:hyperlink r:id="rId27" w:tgtFrame="_blank" w:history="1">
        <w:r w:rsidRPr="00D24D90">
          <w:rPr>
            <w:color w:val="1155CC"/>
            <w:sz w:val="36"/>
            <w:szCs w:val="36"/>
            <w:u w:val="single"/>
          </w:rPr>
          <w:t>https://www.facebook.com/events/3056872661262846</w:t>
        </w:r>
      </w:hyperlink>
    </w:p>
    <w:p w14:paraId="5A12C41D" w14:textId="26F20A34" w:rsidR="002673E4" w:rsidRPr="00616BC1" w:rsidRDefault="00665EAE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616BC1">
        <w:rPr>
          <w:color w:val="222222"/>
          <w:sz w:val="36"/>
          <w:szCs w:val="36"/>
        </w:rPr>
        <w:t>. </w:t>
      </w:r>
    </w:p>
    <w:p w14:paraId="78247092" w14:textId="6DC413C8" w:rsidR="00665EAE" w:rsidRPr="00616BC1" w:rsidRDefault="00665EAE" w:rsidP="004F3D75">
      <w:pPr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Zoom Link: </w:t>
      </w:r>
      <w:r w:rsidRPr="00616BC1">
        <w:rPr>
          <w:color w:val="232333"/>
          <w:sz w:val="36"/>
          <w:szCs w:val="36"/>
          <w:shd w:val="clear" w:color="auto" w:fill="FFFFFF"/>
        </w:rPr>
        <w:t> </w:t>
      </w:r>
      <w:hyperlink r:id="rId28" w:tgtFrame="_blank" w:tooltip="Protected by Avanan: https://us02web.zoom.us/j/88433136961" w:history="1">
        <w:r w:rsidRPr="00616BC1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Call in: 1-929-205-6099</w:t>
      </w:r>
    </w:p>
    <w:p w14:paraId="63AFE24F" w14:textId="0BBD54B9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3-</w:t>
      </w:r>
      <w:r w:rsidR="002248FE" w:rsidRPr="00616BC1">
        <w:rPr>
          <w:b/>
          <w:bCs/>
          <w:color w:val="222222"/>
          <w:sz w:val="36"/>
          <w:szCs w:val="36"/>
        </w:rPr>
        <w:t>4:</w:t>
      </w:r>
      <w:r w:rsidR="00D24D90" w:rsidRPr="00616BC1">
        <w:rPr>
          <w:b/>
          <w:bCs/>
          <w:color w:val="222222"/>
          <w:sz w:val="36"/>
          <w:szCs w:val="36"/>
        </w:rPr>
        <w:t>00</w:t>
      </w:r>
      <w:r w:rsidRPr="00616BC1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616BC1">
        <w:rPr>
          <w:color w:val="222222"/>
          <w:sz w:val="36"/>
          <w:szCs w:val="36"/>
        </w:rPr>
        <w:t>Zoomlink</w:t>
      </w:r>
      <w:proofErr w:type="spellEnd"/>
      <w:r w:rsidRPr="00616BC1">
        <w:rPr>
          <w:color w:val="222222"/>
          <w:sz w:val="36"/>
          <w:szCs w:val="36"/>
        </w:rPr>
        <w:t>:  </w:t>
      </w:r>
      <w:hyperlink r:id="rId29" w:tgtFrame="_blank" w:tooltip="Protected by Avanan: https://us02web.zoom.us/j/83386639115?pwd=U3prVXF5RFh1K0MzQU5LeC9FaE5sZz09" w:history="1">
        <w:r w:rsidRPr="00616BC1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lastRenderedPageBreak/>
        <w:t xml:space="preserve">Meeting ID: 833 8663 </w:t>
      </w:r>
      <w:proofErr w:type="gramStart"/>
      <w:r w:rsidRPr="00616BC1">
        <w:rPr>
          <w:color w:val="222222"/>
          <w:sz w:val="36"/>
          <w:szCs w:val="36"/>
        </w:rPr>
        <w:t>9115  Call</w:t>
      </w:r>
      <w:proofErr w:type="gramEnd"/>
      <w:r w:rsidRPr="00616BC1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616BC1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 </w:t>
      </w:r>
      <w:r w:rsidRPr="00616BC1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616BC1">
        <w:rPr>
          <w:b/>
          <w:bCs/>
          <w:color w:val="0B0B0B"/>
          <w:sz w:val="36"/>
          <w:szCs w:val="36"/>
        </w:rPr>
        <w:t>Tea Time</w:t>
      </w:r>
      <w:proofErr w:type="gramEnd"/>
      <w:r w:rsidRPr="00616BC1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0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761F98DB" w14:textId="51A7E53D" w:rsidR="002673E4" w:rsidRPr="00616BC1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31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616BC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 </w:t>
      </w:r>
      <w:r w:rsidRPr="00616BC1">
        <w:rPr>
          <w:b/>
          <w:bCs/>
          <w:color w:val="222222"/>
          <w:sz w:val="36"/>
          <w:szCs w:val="36"/>
        </w:rPr>
        <w:t>10-11a Coffee Chat</w:t>
      </w:r>
      <w:r w:rsidRPr="00616BC1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2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32DB3045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740B3889" w14:textId="77777777" w:rsidR="008E6B07" w:rsidRPr="00616BC1" w:rsidRDefault="008E6B07" w:rsidP="008E6B07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11:00 Women’s Group</w:t>
      </w:r>
    </w:p>
    <w:p w14:paraId="6D84E537" w14:textId="77777777" w:rsidR="008E6B07" w:rsidRPr="00616BC1" w:rsidRDefault="008E6B07" w:rsidP="008E6B07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3" w:tgtFrame="_blank" w:tooltip="Protected by Avanan: https://us02web.zoom.us/j/82909170074" w:history="1">
        <w:r w:rsidRPr="00616BC1">
          <w:rPr>
            <w:rStyle w:val="Hyperlink"/>
            <w:color w:val="1155CC"/>
            <w:sz w:val="36"/>
            <w:szCs w:val="36"/>
          </w:rPr>
          <w:t>https://us02web.zoom.us/j/82909170074</w:t>
        </w:r>
      </w:hyperlink>
      <w:r w:rsidRPr="00616BC1">
        <w:rPr>
          <w:color w:val="222222"/>
          <w:sz w:val="36"/>
          <w:szCs w:val="36"/>
        </w:rPr>
        <w:t>  </w:t>
      </w:r>
    </w:p>
    <w:p w14:paraId="1DD79F69" w14:textId="26EB2B8A" w:rsidR="008E6B07" w:rsidRPr="00616BC1" w:rsidRDefault="008E6B07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password on request to: </w:t>
      </w:r>
      <w:hyperlink r:id="rId34" w:tgtFrame="_blank" w:history="1">
        <w:r w:rsidRPr="00616BC1">
          <w:rPr>
            <w:rStyle w:val="Hyperlink"/>
            <w:color w:val="1155CC"/>
            <w:sz w:val="36"/>
            <w:szCs w:val="36"/>
          </w:rPr>
          <w:t>smascio@center4sa.org</w:t>
        </w:r>
      </w:hyperlink>
    </w:p>
    <w:p w14:paraId="2EFF342F" w14:textId="0CF1E10A" w:rsidR="00D93230" w:rsidRPr="00616BC1" w:rsidRDefault="00665EAE" w:rsidP="008E6B07">
      <w:pPr>
        <w:rPr>
          <w:b/>
          <w:bCs/>
          <w:color w:val="050505"/>
          <w:sz w:val="36"/>
          <w:szCs w:val="36"/>
        </w:rPr>
      </w:pPr>
      <w:r w:rsidRPr="00616BC1">
        <w:rPr>
          <w:color w:val="222222"/>
          <w:sz w:val="36"/>
          <w:szCs w:val="36"/>
        </w:rPr>
        <w:t> </w:t>
      </w:r>
      <w:r w:rsidRPr="00616BC1">
        <w:rPr>
          <w:b/>
          <w:bCs/>
          <w:color w:val="050505"/>
          <w:sz w:val="36"/>
          <w:szCs w:val="36"/>
        </w:rPr>
        <w:t>1:00 -2:00 pm SARTAC ZOOM Meeting</w:t>
      </w:r>
    </w:p>
    <w:p w14:paraId="16C5B457" w14:textId="70FF031A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5" w:history="1">
        <w:r w:rsidR="00DB716F" w:rsidRPr="00616BC1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050505"/>
          <w:sz w:val="36"/>
          <w:szCs w:val="36"/>
        </w:rPr>
        <w:t>Or go to </w:t>
      </w:r>
      <w:hyperlink r:id="rId36" w:tgtFrame="_blank" w:tooltip="Protected by Avanan: http://zoom.us/" w:history="1">
        <w:r w:rsidRPr="00616BC1">
          <w:rPr>
            <w:rStyle w:val="Hyperlink"/>
            <w:color w:val="1155CC"/>
            <w:sz w:val="36"/>
            <w:szCs w:val="36"/>
          </w:rPr>
          <w:t>zoom.us</w:t>
        </w:r>
      </w:hyperlink>
      <w:r w:rsidRPr="00616BC1">
        <w:rPr>
          <w:color w:val="050505"/>
          <w:sz w:val="36"/>
          <w:szCs w:val="36"/>
        </w:rPr>
        <w:t> click on join a meeting and put in 324 815 633</w:t>
      </w:r>
      <w:r w:rsidRPr="00616BC1">
        <w:rPr>
          <w:color w:val="222222"/>
          <w:sz w:val="36"/>
          <w:szCs w:val="36"/>
        </w:rPr>
        <w:t> </w:t>
      </w:r>
    </w:p>
    <w:p w14:paraId="39E7063A" w14:textId="1EA6C174" w:rsidR="00DB716F" w:rsidRPr="00616BC1" w:rsidRDefault="00D24D90" w:rsidP="00DB716F">
      <w:pPr>
        <w:shd w:val="clear" w:color="auto" w:fill="FFFFFF"/>
        <w:rPr>
          <w:color w:val="222222"/>
          <w:sz w:val="36"/>
          <w:szCs w:val="36"/>
        </w:rPr>
      </w:pPr>
      <w:r w:rsidRPr="00610D85">
        <w:rPr>
          <w:color w:val="222222"/>
          <w:sz w:val="36"/>
          <w:szCs w:val="36"/>
        </w:rPr>
        <w:t>3:30pm -5pm</w:t>
      </w:r>
      <w:r w:rsidR="00DB716F" w:rsidRPr="00616BC1">
        <w:rPr>
          <w:b/>
          <w:bCs/>
          <w:color w:val="222222"/>
          <w:sz w:val="36"/>
          <w:szCs w:val="36"/>
        </w:rPr>
        <w:t>"Get to Know You"</w:t>
      </w:r>
      <w:r w:rsidR="00DB716F" w:rsidRPr="00616BC1">
        <w:rPr>
          <w:color w:val="222222"/>
          <w:sz w:val="36"/>
          <w:szCs w:val="36"/>
        </w:rPr>
        <w:t xml:space="preserve"> - is an open discussion </w:t>
      </w:r>
      <w:r w:rsidR="00DB716F" w:rsidRPr="00616BC1">
        <w:rPr>
          <w:color w:val="050505"/>
          <w:sz w:val="36"/>
          <w:szCs w:val="36"/>
        </w:rPr>
        <w:t xml:space="preserve">meeting where we can get to know each other better hosted by the Finger Lakes </w:t>
      </w:r>
      <w:proofErr w:type="gramStart"/>
      <w:r w:rsidR="00DB716F" w:rsidRPr="00616BC1">
        <w:rPr>
          <w:color w:val="050505"/>
          <w:sz w:val="36"/>
          <w:szCs w:val="36"/>
        </w:rPr>
        <w:t>Region .</w:t>
      </w:r>
      <w:proofErr w:type="gramEnd"/>
    </w:p>
    <w:p w14:paraId="6EE69F95" w14:textId="4A9D6CB7" w:rsidR="00DB716F" w:rsidRPr="00616BC1" w:rsidRDefault="00115D01" w:rsidP="00DB716F">
      <w:pPr>
        <w:pStyle w:val="NormalWeb"/>
        <w:shd w:val="clear" w:color="auto" w:fill="FFFFFF"/>
        <w:rPr>
          <w:color w:val="222222"/>
          <w:sz w:val="36"/>
          <w:szCs w:val="36"/>
        </w:rPr>
      </w:pPr>
      <w:hyperlink r:id="rId37" w:tgtFrame="_blank" w:history="1">
        <w:r w:rsidR="00DB716F" w:rsidRPr="00616BC1">
          <w:rPr>
            <w:rStyle w:val="Hyperlink"/>
            <w:color w:val="1155CC"/>
            <w:sz w:val="36"/>
            <w:szCs w:val="36"/>
          </w:rPr>
          <w:t>https://us02web.zoom.us/j/84745551582</w:t>
        </w:r>
      </w:hyperlink>
      <w:r w:rsidR="00DB716F" w:rsidRPr="00616BC1">
        <w:rPr>
          <w:color w:val="222222"/>
          <w:sz w:val="36"/>
          <w:szCs w:val="36"/>
        </w:rPr>
        <w:br/>
        <w:t>or call: 1-929-205-6099 Meeting ID: 847 4555 1582</w:t>
      </w:r>
    </w:p>
    <w:p w14:paraId="760CFF0D" w14:textId="14608219" w:rsidR="000D71F6" w:rsidRPr="00616BC1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4:30p-5:30p Thursday Coloring/Crafts/Conversation hosted by People Inc</w:t>
      </w:r>
    </w:p>
    <w:p w14:paraId="7DCFCDC9" w14:textId="77777777" w:rsidR="00665EAE" w:rsidRPr="00616BC1" w:rsidRDefault="000D71F6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8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39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616BC1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 </w:t>
      </w:r>
      <w:r w:rsidRPr="00616BC1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0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616BC1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616BC1">
        <w:rPr>
          <w:color w:val="222222"/>
          <w:sz w:val="36"/>
          <w:szCs w:val="36"/>
        </w:rPr>
        <w:t>Password on request to  </w:t>
      </w:r>
      <w:hyperlink r:id="rId41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CF3E1B9" w14:textId="5990E698" w:rsidR="00D560D2" w:rsidRPr="00616BC1" w:rsidRDefault="00683621" w:rsidP="00683621">
      <w:pPr>
        <w:rPr>
          <w:color w:val="222222"/>
          <w:sz w:val="36"/>
          <w:szCs w:val="36"/>
          <w:shd w:val="clear" w:color="auto" w:fill="FFFFFF"/>
        </w:rPr>
      </w:pPr>
      <w:r w:rsidRPr="00616BC1">
        <w:rPr>
          <w:color w:val="222222"/>
          <w:sz w:val="36"/>
          <w:szCs w:val="36"/>
          <w:shd w:val="clear" w:color="auto" w:fill="FFFFFF"/>
        </w:rPr>
        <w:t>Topic: Lunchtime </w:t>
      </w:r>
      <w:r w:rsidRPr="00616BC1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Time: 12:00 PM Eastern Time (US and Canada)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Join Zoom Meeting</w:t>
      </w:r>
      <w:r w:rsidRPr="00616BC1">
        <w:rPr>
          <w:color w:val="222222"/>
          <w:sz w:val="36"/>
          <w:szCs w:val="36"/>
        </w:rPr>
        <w:br/>
      </w:r>
      <w:hyperlink r:id="rId42" w:tgtFrame="_blank" w:history="1">
        <w:r w:rsidRPr="00616BC1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Meeting ID: 871 9892 7379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One tap mobile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Dial by your location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4F85F348" w14:textId="77777777" w:rsidR="00D560D2" w:rsidRPr="00616BC1" w:rsidRDefault="00D560D2" w:rsidP="00D560D2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616BC1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616BC1" w:rsidRDefault="00115D01" w:rsidP="00D560D2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43" w:tgtFrame="_blank" w:tooltip="Protected by Avanan: https://us02web.zoom.us/j/84144965654" w:history="1">
        <w:r w:rsidR="00D560D2" w:rsidRPr="00616BC1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4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Password on request to </w:t>
      </w:r>
      <w:hyperlink r:id="rId45" w:tgtFrame="_blank" w:history="1">
        <w:r w:rsidRPr="00616BC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  <w:u w:val="single"/>
        </w:rPr>
        <w:t>Saturday</w:t>
      </w:r>
    </w:p>
    <w:p w14:paraId="14FF8293" w14:textId="3F9C213A" w:rsidR="00AD1C66" w:rsidRPr="00616BC1" w:rsidRDefault="00665EAE" w:rsidP="00AD1C66">
      <w:pPr>
        <w:rPr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1-2</w:t>
      </w:r>
      <w:proofErr w:type="gramStart"/>
      <w:r w:rsidRPr="00616BC1">
        <w:rPr>
          <w:b/>
          <w:bCs/>
          <w:color w:val="222222"/>
          <w:sz w:val="36"/>
          <w:szCs w:val="36"/>
        </w:rPr>
        <w:t xml:space="preserve">pm </w:t>
      </w:r>
      <w:r w:rsidR="00AD1C66" w:rsidRPr="00616BC1">
        <w:rPr>
          <w:sz w:val="36"/>
          <w:szCs w:val="36"/>
        </w:rPr>
        <w:t xml:space="preserve"> </w:t>
      </w:r>
      <w:r w:rsidR="00AD1C66" w:rsidRPr="00616BC1">
        <w:rPr>
          <w:color w:val="222222"/>
          <w:sz w:val="36"/>
          <w:szCs w:val="36"/>
          <w:shd w:val="clear" w:color="auto" w:fill="FFFFFF"/>
        </w:rPr>
        <w:t>Gwen</w:t>
      </w:r>
      <w:proofErr w:type="gramEnd"/>
      <w:r w:rsidR="00AD1C66" w:rsidRPr="00616BC1">
        <w:rPr>
          <w:color w:val="222222"/>
          <w:sz w:val="36"/>
          <w:szCs w:val="36"/>
          <w:shd w:val="clear" w:color="auto" w:fill="FFFFFF"/>
        </w:rPr>
        <w:t xml:space="preserve"> and Shanell’s Saturday Soiree</w:t>
      </w:r>
    </w:p>
    <w:p w14:paraId="599B694D" w14:textId="2940F2C8" w:rsidR="00665EAE" w:rsidRPr="00616BC1" w:rsidRDefault="00665EAE" w:rsidP="00AD1C66">
      <w:pPr>
        <w:rPr>
          <w:sz w:val="36"/>
          <w:szCs w:val="36"/>
        </w:rPr>
      </w:pPr>
    </w:p>
    <w:p w14:paraId="3A23934D" w14:textId="77777777" w:rsidR="00665EAE" w:rsidRPr="00616BC1" w:rsidRDefault="00115D0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46" w:tgtFrame="_blank" w:tooltip="Protected by Avanan: https://us02web.zoom.us/j/7163227070" w:history="1">
        <w:r w:rsidR="00665EAE" w:rsidRPr="00616BC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296E70E2" w14:textId="63B391F3" w:rsidR="00665EAE" w:rsidRPr="00616BC1" w:rsidRDefault="00665EAE" w:rsidP="00AD1C66">
      <w:pPr>
        <w:rPr>
          <w:sz w:val="36"/>
          <w:szCs w:val="36"/>
        </w:rPr>
      </w:pPr>
      <w:r w:rsidRPr="00616BC1">
        <w:rPr>
          <w:color w:val="222222"/>
          <w:sz w:val="36"/>
          <w:szCs w:val="36"/>
        </w:rPr>
        <w:t xml:space="preserve">Password on request </w:t>
      </w:r>
      <w:r w:rsidR="00AD1C66" w:rsidRPr="00616BC1">
        <w:rPr>
          <w:color w:val="222222"/>
          <w:sz w:val="36"/>
          <w:szCs w:val="36"/>
          <w:shd w:val="clear" w:color="auto" w:fill="FFFFFF"/>
        </w:rPr>
        <w:t> </w:t>
      </w:r>
      <w:hyperlink r:id="rId47" w:tgtFrame="_blank" w:history="1">
        <w:r w:rsidR="00AD1C66" w:rsidRPr="00616BC1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0F85CAA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</w:p>
    <w:p w14:paraId="57046C4D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Right to Ride Support Group</w:t>
      </w:r>
    </w:p>
    <w:p w14:paraId="230797AA" w14:textId="0C55EA26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Join Zoom Meeting</w:t>
      </w:r>
    </w:p>
    <w:p w14:paraId="7552072E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  <w:hyperlink r:id="rId48" w:tgtFrame="_blank" w:history="1">
        <w:r w:rsidRPr="00616BC1">
          <w:rPr>
            <w:rStyle w:val="Hyperlink"/>
            <w:color w:val="1155CC"/>
            <w:sz w:val="36"/>
            <w:szCs w:val="36"/>
          </w:rPr>
          <w:t>https://us02web.zoom.us/j/86976353785</w:t>
        </w:r>
      </w:hyperlink>
    </w:p>
    <w:p w14:paraId="66EA7947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</w:p>
    <w:p w14:paraId="4C3B8583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ID: 869 7635 3785</w:t>
      </w:r>
    </w:p>
    <w:p w14:paraId="227DE1EF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One tap mobile</w:t>
      </w:r>
    </w:p>
    <w:p w14:paraId="52516484" w14:textId="77777777" w:rsidR="008E6B07" w:rsidRPr="00616BC1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+</w:t>
      </w:r>
      <w:proofErr w:type="gramStart"/>
      <w:r w:rsidRPr="00616BC1">
        <w:rPr>
          <w:color w:val="222222"/>
          <w:sz w:val="36"/>
          <w:szCs w:val="36"/>
        </w:rPr>
        <w:t>19292056099,,</w:t>
      </w:r>
      <w:proofErr w:type="gramEnd"/>
      <w:r w:rsidRPr="00616BC1">
        <w:rPr>
          <w:color w:val="222222"/>
          <w:sz w:val="36"/>
          <w:szCs w:val="36"/>
        </w:rPr>
        <w:t>86976353785# US (New York)</w:t>
      </w:r>
    </w:p>
    <w:p w14:paraId="7FD34136" w14:textId="77777777" w:rsidR="00665EAE" w:rsidRPr="00616BC1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16BC1">
        <w:rPr>
          <w:b/>
          <w:bCs/>
          <w:color w:val="222222"/>
          <w:sz w:val="36"/>
          <w:szCs w:val="36"/>
        </w:rPr>
        <w:t>7:30-9:30 </w:t>
      </w:r>
      <w:r w:rsidRPr="00616BC1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59C1F2" w:rsidR="00DB3CD6" w:rsidRPr="00616BC1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616BC1">
        <w:rPr>
          <w:color w:val="222222"/>
          <w:sz w:val="36"/>
          <w:szCs w:val="36"/>
          <w:shd w:val="clear" w:color="auto" w:fill="FFFFFF"/>
        </w:rPr>
        <w:t>Join Zoom Meeting</w:t>
      </w:r>
      <w:r w:rsidRPr="00616BC1">
        <w:rPr>
          <w:color w:val="222222"/>
          <w:sz w:val="36"/>
          <w:szCs w:val="36"/>
        </w:rPr>
        <w:br/>
      </w:r>
      <w:hyperlink r:id="rId49" w:tgtFrame="_blank" w:tooltip="Protected by Avanan: https://zoom.us/j/98074946684" w:history="1">
        <w:r w:rsidRPr="00616BC1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Meeting ID: 980 7494 6684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One tap mobile</w:t>
      </w:r>
      <w:r w:rsidRPr="00616BC1">
        <w:rPr>
          <w:color w:val="222222"/>
          <w:sz w:val="36"/>
          <w:szCs w:val="36"/>
        </w:rPr>
        <w:br/>
      </w:r>
      <w:r w:rsidRPr="00616BC1">
        <w:rPr>
          <w:color w:val="222222"/>
          <w:sz w:val="36"/>
          <w:szCs w:val="36"/>
          <w:shd w:val="clear" w:color="auto" w:fill="FFFFFF"/>
        </w:rPr>
        <w:t>+19292056099,,98074946684#</w:t>
      </w:r>
    </w:p>
    <w:p w14:paraId="2B93EC3E" w14:textId="77777777" w:rsidR="00AD1C66" w:rsidRPr="00616BC1" w:rsidRDefault="00AD1C66" w:rsidP="00AD1C66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616BC1">
        <w:rPr>
          <w:color w:val="222222"/>
          <w:sz w:val="36"/>
          <w:szCs w:val="36"/>
          <w:shd w:val="clear" w:color="auto" w:fill="FFFFFF"/>
        </w:rPr>
        <w:t xml:space="preserve">Sunday </w:t>
      </w:r>
    </w:p>
    <w:p w14:paraId="3B54B52F" w14:textId="202C2B96" w:rsidR="00AD1C66" w:rsidRPr="00616BC1" w:rsidRDefault="00AD1C66" w:rsidP="00616BC1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616BC1">
        <w:rPr>
          <w:color w:val="222222"/>
          <w:sz w:val="36"/>
          <w:szCs w:val="36"/>
        </w:rPr>
        <w:t xml:space="preserve">1-2 Christy’s Corner </w:t>
      </w:r>
    </w:p>
    <w:p w14:paraId="3BB79A60" w14:textId="77777777" w:rsidR="00AD1C66" w:rsidRPr="00616BC1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616BC1">
        <w:rPr>
          <w:color w:val="222222"/>
          <w:sz w:val="36"/>
          <w:szCs w:val="36"/>
        </w:rPr>
        <w:t>Meeting ID 716 322 7070</w:t>
      </w:r>
    </w:p>
    <w:p w14:paraId="7C60B5CC" w14:textId="77777777" w:rsidR="00AD1C66" w:rsidRPr="00616BC1" w:rsidRDefault="00AD1C66" w:rsidP="00AD1C66">
      <w:pPr>
        <w:rPr>
          <w:sz w:val="36"/>
          <w:szCs w:val="36"/>
        </w:rPr>
      </w:pPr>
      <w:r w:rsidRPr="00616BC1">
        <w:rPr>
          <w:color w:val="222222"/>
          <w:sz w:val="36"/>
          <w:szCs w:val="36"/>
          <w:shd w:val="clear" w:color="auto" w:fill="FFFFFF"/>
        </w:rPr>
        <w:lastRenderedPageBreak/>
        <w:t>For password email </w:t>
      </w:r>
      <w:hyperlink r:id="rId50" w:tgtFrame="_blank" w:history="1">
        <w:r w:rsidRPr="00616BC1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4B99B2E" w14:textId="77777777" w:rsidR="00AD1C66" w:rsidRPr="00616BC1" w:rsidRDefault="00AD1C66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sectPr w:rsidR="00AD1C66" w:rsidRPr="00616BC1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D71F6"/>
    <w:rsid w:val="000E1E00"/>
    <w:rsid w:val="000E3571"/>
    <w:rsid w:val="000E3843"/>
    <w:rsid w:val="000E6E6B"/>
    <w:rsid w:val="001068A8"/>
    <w:rsid w:val="00115D01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0D85"/>
    <w:rsid w:val="00611A32"/>
    <w:rsid w:val="00616BC1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91911"/>
    <w:rsid w:val="00895AFA"/>
    <w:rsid w:val="008A10DE"/>
    <w:rsid w:val="008A6564"/>
    <w:rsid w:val="008D33F8"/>
    <w:rsid w:val="008D606F"/>
    <w:rsid w:val="008D7AF5"/>
    <w:rsid w:val="008D7E02"/>
    <w:rsid w:val="008E0FBD"/>
    <w:rsid w:val="008E6B07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02CA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1C66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6E76"/>
    <w:rsid w:val="00D22981"/>
    <w:rsid w:val="00D24D90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0368"/>
    <w:rsid w:val="00D93230"/>
    <w:rsid w:val="00D94E02"/>
    <w:rsid w:val="00D95B5F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207FA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18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26" Type="http://schemas.openxmlformats.org/officeDocument/2006/relationships/hyperlink" Target="mailto:rbanner@people-inc.org" TargetMode="External"/><Relationship Id="rId39" Type="http://schemas.openxmlformats.org/officeDocument/2006/relationships/hyperlink" Target="mailto:rbanner@people-inc.org" TargetMode="External"/><Relationship Id="rId21" Type="http://schemas.openxmlformats.org/officeDocument/2006/relationships/hyperlink" Target="mailto:rbanner@people-inc.org" TargetMode="External"/><Relationship Id="rId34" Type="http://schemas.openxmlformats.org/officeDocument/2006/relationships/hyperlink" Target="mailto:smascio@center4sa.org" TargetMode="External"/><Relationship Id="rId42" Type="http://schemas.openxmlformats.org/officeDocument/2006/relationships/hyperlink" Target="https://us06web.zoom.us/j/87198927379" TargetMode="External"/><Relationship Id="rId47" Type="http://schemas.openxmlformats.org/officeDocument/2006/relationships/hyperlink" Target="mailto:advocacydept@people-inc.org" TargetMode="External"/><Relationship Id="rId50" Type="http://schemas.openxmlformats.org/officeDocument/2006/relationships/hyperlink" Target="mailto:advocacydept@people-inc.org" TargetMode="External"/><Relationship Id="rId7" Type="http://schemas.openxmlformats.org/officeDocument/2006/relationships/hyperlink" Target="https://us02web.zoom.us/j/88129076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6web.zoom.us/j/87198927379" TargetMode="External"/><Relationship Id="rId29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11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24" Type="http://schemas.openxmlformats.org/officeDocument/2006/relationships/hyperlink" Target="mailto:rbanner@people-inc.org" TargetMode="External"/><Relationship Id="rId32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7" Type="http://schemas.openxmlformats.org/officeDocument/2006/relationships/hyperlink" Target="https://us02web.zoom.us/j/84745551582" TargetMode="External"/><Relationship Id="rId40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45" Type="http://schemas.openxmlformats.org/officeDocument/2006/relationships/hyperlink" Target="mailto:rbanner@people-inc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23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28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36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49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10" Type="http://schemas.openxmlformats.org/officeDocument/2006/relationships/hyperlink" Target="mailto:fgarcia@friedbergjcc.org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mailto:rbanner@people-inc.org" TargetMode="External"/><Relationship Id="rId44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0rdO6spzMuGtZuPyi14BwJfZMitnvzTzZV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27" Type="http://schemas.openxmlformats.org/officeDocument/2006/relationships/hyperlink" Target="https://www.facebook.com/events/3056872661262846" TargetMode="External"/><Relationship Id="rId30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35" Type="http://schemas.openxmlformats.org/officeDocument/2006/relationships/hyperlink" Target="https://zoom.us/j/324815633" TargetMode="External"/><Relationship Id="rId43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48" Type="http://schemas.openxmlformats.org/officeDocument/2006/relationships/hyperlink" Target="https://us02web.zoom.us/j/86976353785" TargetMode="External"/><Relationship Id="rId8" Type="http://schemas.openxmlformats.org/officeDocument/2006/relationships/hyperlink" Target="https://us02web.zoom.us/j/82030078975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17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25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3" Type="http://schemas.openxmlformats.org/officeDocument/2006/relationships/hyperlink" Target="https://avanan.url-protection.com/v1/url?o=https%3A//us02web.zoom.us/j/82909170074&amp;g=ZTBmY2U2OTUxNmNiMWVlNQ==&amp;h=MmU1OTE3YmFmZDAzNDAxYjE4ZDkzMzUxN2M2MzJjMzgzMDg5MjRiY2JmMDI5NDIzNTg4YWNkNTRjYmZkYTAzNw==&amp;p=YXAzOnBlb3BsZS1pbmM6YXZhbmFuOm86YTE2ODAwNjllZDRlYzBkNjA1OWNlZDVhMDdmMmY1ODE6djE=" TargetMode="External"/><Relationship Id="rId38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46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20" Type="http://schemas.openxmlformats.org/officeDocument/2006/relationships/hyperlink" Target="https://avanan.url-protection.com/v1/url?o=https%3A//us02web.zoom.us/j/7163227070&amp;g=YjdkMTM3ODdiMGNlYzdiOQ==&amp;h=Zjc0NjQ4N2UxMWJiMTk2ZjU2MjJmY2Y0YjJlMmE4YjBjYTcyYTU2MjFiODFmOTQ5MmY5NzVhZjZkNDgwZjc4MA==&amp;p=YXAzOnBlb3BsZS1pbmM6YXZhbmFuOm86YTE2ODAwNjllZDRlYzBkNjA1OWNlZDVhMDdmMmY1ODE6djE=" TargetMode="External"/><Relationship Id="rId41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2309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2021-08-30T13:18:00Z</dcterms:created>
  <dcterms:modified xsi:type="dcterms:W3CDTF">2021-08-30T13:19:00Z</dcterms:modified>
</cp:coreProperties>
</file>